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D9FA5" w14:textId="0DA357E6" w:rsidR="00D94850" w:rsidRPr="00F04A9F" w:rsidRDefault="00B15CA7" w:rsidP="00D94850">
      <w:pPr>
        <w:suppressAutoHyphens/>
        <w:jc w:val="center"/>
        <w:rPr>
          <w:rFonts w:ascii="Corbel" w:hAnsi="Corbel"/>
          <w:b/>
          <w:color w:val="808080" w:themeColor="background1" w:themeShade="80"/>
          <w:sz w:val="48"/>
          <w:szCs w:val="48"/>
        </w:rPr>
      </w:pPr>
      <w:bookmarkStart w:id="0" w:name="OLE_LINK1"/>
      <w:bookmarkStart w:id="1" w:name="OLE_LINK2"/>
      <w:r w:rsidRPr="00F04A9F">
        <w:rPr>
          <w:rFonts w:ascii="Corbel" w:hAnsi="Corbel"/>
          <w:b/>
          <w:color w:val="808080" w:themeColor="background1" w:themeShade="80"/>
          <w:sz w:val="48"/>
          <w:szCs w:val="48"/>
        </w:rPr>
        <w:t>Kelly Blackwell</w:t>
      </w:r>
    </w:p>
    <w:p w14:paraId="07425C2E" w14:textId="7767CA4F" w:rsidR="00D94850" w:rsidRPr="00EA6CC6" w:rsidRDefault="00B15CA7" w:rsidP="00D94850">
      <w:pPr>
        <w:suppressAutoHyphens/>
        <w:jc w:val="center"/>
        <w:rPr>
          <w:rFonts w:ascii="Corbel" w:hAnsi="Corbel"/>
          <w:sz w:val="18"/>
          <w:szCs w:val="18"/>
        </w:rPr>
      </w:pPr>
      <w:r>
        <w:rPr>
          <w:rFonts w:ascii="Corbel" w:hAnsi="Corbel"/>
          <w:bCs/>
          <w:sz w:val="18"/>
          <w:szCs w:val="18"/>
        </w:rPr>
        <w:t>Kelly.Blackwell</w:t>
      </w:r>
      <w:r w:rsidR="00D94850" w:rsidRPr="00B15CA7">
        <w:rPr>
          <w:rFonts w:ascii="Corbel" w:hAnsi="Corbel"/>
          <w:bCs/>
          <w:sz w:val="18"/>
          <w:szCs w:val="18"/>
        </w:rPr>
        <w:t>@gmail.com</w:t>
      </w:r>
      <w:r w:rsidR="00D94850" w:rsidRPr="00EA6CC6">
        <w:rPr>
          <w:rFonts w:ascii="Corbel" w:hAnsi="Corbel"/>
          <w:bCs/>
          <w:sz w:val="18"/>
          <w:szCs w:val="18"/>
        </w:rPr>
        <w:t xml:space="preserve">    •    </w:t>
      </w:r>
      <w:hyperlink r:id="rId8" w:history="1">
        <w:r w:rsidR="00A25617" w:rsidRPr="00CE3F31">
          <w:rPr>
            <w:rStyle w:val="Hyperlink"/>
            <w:rFonts w:ascii="Corbel" w:hAnsi="Corbel"/>
            <w:sz w:val="18"/>
            <w:szCs w:val="18"/>
          </w:rPr>
          <w:t>www.linkedin.com/in/kellyblackwell</w:t>
        </w:r>
      </w:hyperlink>
      <w:r w:rsidR="00A25617">
        <w:rPr>
          <w:rFonts w:ascii="Corbel" w:hAnsi="Corbel"/>
          <w:sz w:val="18"/>
          <w:szCs w:val="18"/>
        </w:rPr>
        <w:t xml:space="preserve">  </w:t>
      </w:r>
      <w:r w:rsidR="00A25617" w:rsidRPr="00EA6CC6">
        <w:rPr>
          <w:rFonts w:ascii="Corbel" w:hAnsi="Corbel"/>
          <w:bCs/>
          <w:sz w:val="18"/>
          <w:szCs w:val="18"/>
        </w:rPr>
        <w:t>•</w:t>
      </w:r>
      <w:r w:rsidR="00A25617">
        <w:rPr>
          <w:rFonts w:ascii="Corbel" w:hAnsi="Corbel"/>
          <w:bCs/>
          <w:sz w:val="18"/>
          <w:szCs w:val="18"/>
        </w:rPr>
        <w:t xml:space="preserve"> </w:t>
      </w:r>
      <w:r w:rsidR="00A25617">
        <w:rPr>
          <w:sz w:val="20"/>
        </w:rPr>
        <w:t>(703) 555-5555</w:t>
      </w:r>
    </w:p>
    <w:p w14:paraId="17D6FF05" w14:textId="77777777" w:rsidR="00D94850" w:rsidRPr="009956C8" w:rsidRDefault="00D94850" w:rsidP="00D94850">
      <w:pPr>
        <w:suppressAutoHyphens/>
        <w:jc w:val="center"/>
        <w:rPr>
          <w:rFonts w:ascii="Corbel" w:hAnsi="Corbel"/>
          <w:bCs/>
          <w:sz w:val="20"/>
          <w:szCs w:val="20"/>
        </w:rPr>
      </w:pPr>
    </w:p>
    <w:p w14:paraId="1E0C8921" w14:textId="02B66125" w:rsidR="00F46E1D" w:rsidRPr="00F04A9F" w:rsidRDefault="0097076C" w:rsidP="00F46E1D">
      <w:pPr>
        <w:tabs>
          <w:tab w:val="right" w:leader="underscore" w:pos="9596"/>
        </w:tabs>
        <w:rPr>
          <w:rFonts w:ascii="Corbel" w:hAnsi="Corbel" w:cs="Arial"/>
          <w:b/>
          <w:color w:val="808080" w:themeColor="background1" w:themeShade="80"/>
          <w:sz w:val="20"/>
          <w:szCs w:val="20"/>
        </w:rPr>
      </w:pPr>
      <w:r w:rsidRPr="00F04A9F">
        <w:rPr>
          <w:rFonts w:ascii="Corbel" w:hAnsi="Corbel"/>
          <w:b/>
          <w:color w:val="808080" w:themeColor="background1" w:themeShade="80"/>
          <w:sz w:val="20"/>
          <w:szCs w:val="20"/>
        </w:rPr>
        <w:t>____________________________________</w:t>
      </w:r>
      <w:r w:rsidRPr="00F04A9F">
        <w:rPr>
          <w:rFonts w:ascii="Corbel" w:hAnsi="Corbel"/>
          <w:b/>
          <w:color w:val="808080" w:themeColor="background1" w:themeShade="80"/>
        </w:rPr>
        <w:t xml:space="preserve">PROFESSIONAL </w:t>
      </w:r>
      <w:r w:rsidR="00F46E1D" w:rsidRPr="00F04A9F">
        <w:rPr>
          <w:rFonts w:ascii="Corbel" w:hAnsi="Corbel"/>
          <w:b/>
          <w:color w:val="808080" w:themeColor="background1" w:themeShade="80"/>
        </w:rPr>
        <w:t>PROFILE</w:t>
      </w:r>
      <w:r w:rsidR="00F46E1D" w:rsidRPr="00F04A9F">
        <w:rPr>
          <w:rFonts w:ascii="Corbel" w:hAnsi="Corbel"/>
          <w:b/>
          <w:color w:val="808080" w:themeColor="background1" w:themeShade="80"/>
          <w:sz w:val="20"/>
          <w:szCs w:val="20"/>
        </w:rPr>
        <w:t>_____________</w:t>
      </w:r>
      <w:r w:rsidRPr="00F04A9F">
        <w:rPr>
          <w:rFonts w:ascii="Corbel" w:hAnsi="Corbel"/>
          <w:b/>
          <w:color w:val="808080" w:themeColor="background1" w:themeShade="80"/>
          <w:sz w:val="20"/>
          <w:szCs w:val="20"/>
        </w:rPr>
        <w:t>____________________</w:t>
      </w:r>
    </w:p>
    <w:p w14:paraId="61F5812A" w14:textId="77777777" w:rsidR="00F46E1D" w:rsidRPr="00DD2D06" w:rsidRDefault="00F46E1D" w:rsidP="00F46E1D">
      <w:pPr>
        <w:ind w:left="216"/>
        <w:rPr>
          <w:rFonts w:ascii="Corbel" w:hAnsi="Corbel"/>
          <w:sz w:val="8"/>
          <w:szCs w:val="8"/>
        </w:rPr>
      </w:pPr>
      <w:r w:rsidRPr="009956C8">
        <w:rPr>
          <w:rFonts w:ascii="Corbel" w:hAnsi="Corbel"/>
          <w:sz w:val="20"/>
          <w:szCs w:val="20"/>
        </w:rPr>
        <w:t xml:space="preserve"> </w:t>
      </w:r>
    </w:p>
    <w:p w14:paraId="7E5905C1" w14:textId="4C4E1CC7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 xml:space="preserve">Administrative Assistant with </w:t>
      </w:r>
      <w:r w:rsidRPr="0097076C">
        <w:rPr>
          <w:rFonts w:ascii="Corbel" w:hAnsi="Corbel"/>
          <w:b/>
          <w:szCs w:val="20"/>
        </w:rPr>
        <w:t>6+ years of experience</w:t>
      </w:r>
      <w:r w:rsidRPr="00F46E1D">
        <w:rPr>
          <w:rFonts w:ascii="Corbel" w:hAnsi="Corbel"/>
          <w:szCs w:val="20"/>
        </w:rPr>
        <w:t xml:space="preserve"> </w:t>
      </w:r>
      <w:r w:rsidR="00D408E6">
        <w:rPr>
          <w:rFonts w:ascii="Corbel" w:hAnsi="Corbel"/>
          <w:szCs w:val="20"/>
        </w:rPr>
        <w:t>organizing</w:t>
      </w:r>
      <w:r w:rsidRPr="00F46E1D">
        <w:rPr>
          <w:rFonts w:ascii="Corbel" w:hAnsi="Corbel"/>
          <w:szCs w:val="20"/>
        </w:rPr>
        <w:t xml:space="preserve"> presentations, preparing facility reports and maintaining the utmost confidentiality</w:t>
      </w:r>
    </w:p>
    <w:p w14:paraId="383EA710" w14:textId="77777777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>Adept at interdepartmental coordination and communication</w:t>
      </w:r>
    </w:p>
    <w:p w14:paraId="569BE4A8" w14:textId="77777777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>Possess comprehensive knowledge of Microsoft Word, Excel, and Outlook</w:t>
      </w:r>
    </w:p>
    <w:p w14:paraId="359FE4B0" w14:textId="77777777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 xml:space="preserve">Honed company filing and reporting procedures, </w:t>
      </w:r>
      <w:r w:rsidRPr="0097076C">
        <w:rPr>
          <w:rFonts w:ascii="Corbel" w:hAnsi="Corbel"/>
          <w:b/>
          <w:szCs w:val="20"/>
        </w:rPr>
        <w:t>saving $3000 annually</w:t>
      </w:r>
    </w:p>
    <w:p w14:paraId="6AAD8678" w14:textId="77777777" w:rsidR="00F46E1D" w:rsidRDefault="00F46E1D" w:rsidP="00D94850">
      <w:pPr>
        <w:tabs>
          <w:tab w:val="right" w:leader="underscore" w:pos="9596"/>
        </w:tabs>
        <w:rPr>
          <w:rFonts w:ascii="Corbel" w:hAnsi="Corbel"/>
          <w:b/>
          <w:sz w:val="20"/>
          <w:szCs w:val="20"/>
        </w:rPr>
      </w:pPr>
    </w:p>
    <w:p w14:paraId="2E022009" w14:textId="77777777" w:rsidR="00D94850" w:rsidRPr="00F04A9F" w:rsidRDefault="00D94850" w:rsidP="00D94850">
      <w:pPr>
        <w:tabs>
          <w:tab w:val="right" w:leader="underscore" w:pos="9596"/>
        </w:tabs>
        <w:rPr>
          <w:rFonts w:ascii="Corbel" w:hAnsi="Corbel" w:cs="Arial"/>
          <w:b/>
          <w:color w:val="808080" w:themeColor="background1" w:themeShade="80"/>
          <w:sz w:val="20"/>
          <w:szCs w:val="20"/>
        </w:rPr>
      </w:pPr>
      <w:r w:rsidRPr="00F04A9F">
        <w:rPr>
          <w:rFonts w:ascii="Corbel" w:hAnsi="Corbel"/>
          <w:b/>
          <w:color w:val="808080" w:themeColor="background1" w:themeShade="80"/>
          <w:sz w:val="20"/>
          <w:szCs w:val="20"/>
        </w:rPr>
        <w:t>_____________________________________________</w:t>
      </w:r>
      <w:r w:rsidRPr="00F04A9F">
        <w:rPr>
          <w:rFonts w:ascii="Corbel" w:hAnsi="Corbel"/>
          <w:b/>
          <w:color w:val="808080" w:themeColor="background1" w:themeShade="80"/>
        </w:rPr>
        <w:t>SKILLS</w:t>
      </w:r>
      <w:r w:rsidRPr="00F04A9F">
        <w:rPr>
          <w:rFonts w:ascii="Corbel" w:hAnsi="Corbel"/>
          <w:b/>
          <w:color w:val="808080" w:themeColor="background1" w:themeShade="80"/>
          <w:sz w:val="20"/>
          <w:szCs w:val="20"/>
        </w:rPr>
        <w:t>_____________________________________________</w:t>
      </w:r>
    </w:p>
    <w:p w14:paraId="18A4328D" w14:textId="13568BE5" w:rsidR="00D94850" w:rsidRPr="006B7FA7" w:rsidRDefault="006B7FA7" w:rsidP="006B7FA7">
      <w:pPr>
        <w:ind w:left="216"/>
        <w:rPr>
          <w:rFonts w:ascii="Corbel" w:hAnsi="Corbel"/>
          <w:szCs w:val="20"/>
        </w:rPr>
      </w:pPr>
      <w:r w:rsidRPr="006B7FA7">
        <w:rPr>
          <w:rFonts w:ascii="Corbel" w:hAnsi="Corbel"/>
          <w:szCs w:val="20"/>
        </w:rPr>
        <w:t>Microsoft Office</w:t>
      </w:r>
      <w:r w:rsidR="00D94850" w:rsidRPr="006B7FA7">
        <w:rPr>
          <w:rFonts w:ascii="Corbel" w:hAnsi="Corbel"/>
          <w:szCs w:val="20"/>
        </w:rPr>
        <w:t xml:space="preserve">  •  Customer Relationship Management  •  </w:t>
      </w:r>
      <w:r w:rsidRPr="006B7FA7">
        <w:rPr>
          <w:rFonts w:ascii="Corbel" w:hAnsi="Corbel"/>
          <w:szCs w:val="20"/>
        </w:rPr>
        <w:t>Spanish</w:t>
      </w:r>
      <w:r w:rsidR="00D94850" w:rsidRPr="006B7FA7">
        <w:rPr>
          <w:rFonts w:ascii="Corbel" w:hAnsi="Corbel"/>
          <w:szCs w:val="20"/>
        </w:rPr>
        <w:t xml:space="preserve">  •  </w:t>
      </w:r>
      <w:r w:rsidRPr="006B7FA7">
        <w:rPr>
          <w:rFonts w:ascii="Corbel" w:hAnsi="Corbel"/>
          <w:szCs w:val="20"/>
        </w:rPr>
        <w:t xml:space="preserve">Adobe Illustrator </w:t>
      </w:r>
      <w:r w:rsidR="00D94850" w:rsidRPr="006B7FA7">
        <w:rPr>
          <w:rFonts w:ascii="Corbel" w:hAnsi="Corbel"/>
          <w:szCs w:val="20"/>
        </w:rPr>
        <w:t xml:space="preserve">  </w:t>
      </w:r>
    </w:p>
    <w:p w14:paraId="6E33FD6C" w14:textId="5A1AC29A" w:rsidR="00D94850" w:rsidRPr="006B7FA7" w:rsidRDefault="006B7FA7" w:rsidP="00D94850">
      <w:pPr>
        <w:jc w:val="center"/>
        <w:rPr>
          <w:rFonts w:ascii="Corbel" w:hAnsi="Corbel"/>
          <w:sz w:val="12"/>
          <w:szCs w:val="8"/>
        </w:rPr>
      </w:pPr>
      <w:r w:rsidRPr="006B7FA7">
        <w:rPr>
          <w:rFonts w:ascii="Corbel" w:hAnsi="Corbel"/>
          <w:szCs w:val="20"/>
        </w:rPr>
        <w:t>Equipment Maintenance</w:t>
      </w:r>
      <w:r w:rsidR="00D94850" w:rsidRPr="006B7FA7">
        <w:rPr>
          <w:rFonts w:ascii="Corbel" w:hAnsi="Corbel"/>
          <w:szCs w:val="20"/>
        </w:rPr>
        <w:t xml:space="preserve">  •  Project Management  •  </w:t>
      </w:r>
      <w:r>
        <w:rPr>
          <w:rFonts w:ascii="Corbel" w:hAnsi="Corbel"/>
          <w:szCs w:val="20"/>
        </w:rPr>
        <w:t>WordPerfect</w:t>
      </w:r>
      <w:r w:rsidR="00D94850" w:rsidRPr="006B7FA7">
        <w:rPr>
          <w:rFonts w:ascii="Corbel" w:hAnsi="Corbel"/>
          <w:szCs w:val="20"/>
        </w:rPr>
        <w:t xml:space="preserve">  •  </w:t>
      </w:r>
      <w:r>
        <w:rPr>
          <w:rFonts w:ascii="Corbel" w:hAnsi="Corbel"/>
          <w:szCs w:val="20"/>
        </w:rPr>
        <w:t>Lotus</w:t>
      </w:r>
      <w:r w:rsidR="00D94850" w:rsidRPr="006B7FA7">
        <w:rPr>
          <w:rFonts w:ascii="Corbel" w:hAnsi="Corbel"/>
          <w:szCs w:val="20"/>
        </w:rPr>
        <w:t xml:space="preserve">  </w:t>
      </w:r>
    </w:p>
    <w:p w14:paraId="5B8E0CE5" w14:textId="77777777" w:rsidR="00D94850" w:rsidRPr="00DD2D06" w:rsidRDefault="00D94850" w:rsidP="00D94850">
      <w:pPr>
        <w:jc w:val="center"/>
        <w:rPr>
          <w:rFonts w:ascii="Corbel" w:hAnsi="Corbel"/>
          <w:sz w:val="8"/>
          <w:szCs w:val="8"/>
        </w:rPr>
      </w:pPr>
      <w:r w:rsidRPr="009956C8">
        <w:rPr>
          <w:rFonts w:ascii="Corbel" w:hAnsi="Corbel"/>
          <w:sz w:val="20"/>
          <w:szCs w:val="20"/>
        </w:rPr>
        <w:t xml:space="preserve">  </w:t>
      </w:r>
    </w:p>
    <w:p w14:paraId="7391A659" w14:textId="77777777" w:rsidR="00D94850" w:rsidRPr="00F04A9F" w:rsidRDefault="00D94850" w:rsidP="00D94850">
      <w:pPr>
        <w:tabs>
          <w:tab w:val="right" w:leader="underscore" w:pos="9596"/>
        </w:tabs>
        <w:rPr>
          <w:rFonts w:ascii="Corbel" w:hAnsi="Corbel"/>
          <w:b/>
          <w:color w:val="808080" w:themeColor="background1" w:themeShade="80"/>
        </w:rPr>
      </w:pPr>
      <w:r w:rsidRPr="00F04A9F">
        <w:rPr>
          <w:rFonts w:ascii="Corbel" w:hAnsi="Corbel"/>
          <w:b/>
          <w:color w:val="808080" w:themeColor="background1" w:themeShade="80"/>
        </w:rPr>
        <w:t>_____________________________PROFESSIONAL EXPERIENCE__________________________</w:t>
      </w:r>
    </w:p>
    <w:p w14:paraId="35A79985" w14:textId="77777777" w:rsidR="00D94850" w:rsidRPr="00DD2D06" w:rsidRDefault="00D94850" w:rsidP="00D94850">
      <w:pPr>
        <w:suppressAutoHyphens/>
        <w:ind w:left="216"/>
        <w:rPr>
          <w:rFonts w:ascii="Corbel" w:hAnsi="Corbel"/>
          <w:b/>
          <w:spacing w:val="20"/>
          <w:sz w:val="8"/>
          <w:szCs w:val="8"/>
        </w:rPr>
      </w:pPr>
      <w:r>
        <w:rPr>
          <w:rFonts w:ascii="Corbel" w:hAnsi="Corbel"/>
          <w:b/>
          <w:spacing w:val="20"/>
          <w:sz w:val="20"/>
          <w:szCs w:val="20"/>
        </w:rPr>
        <w:t xml:space="preserve"> </w:t>
      </w:r>
    </w:p>
    <w:p w14:paraId="79B96073" w14:textId="05ED1654" w:rsidR="00D94850" w:rsidRPr="0097076C" w:rsidRDefault="00B15CA7" w:rsidP="00D94850">
      <w:pPr>
        <w:tabs>
          <w:tab w:val="left" w:pos="4820"/>
        </w:tabs>
        <w:suppressAutoHyphens/>
        <w:ind w:left="216"/>
        <w:rPr>
          <w:rFonts w:ascii="Corbel" w:hAnsi="Corbel"/>
          <w:b/>
          <w:szCs w:val="20"/>
        </w:rPr>
      </w:pPr>
      <w:r w:rsidRPr="00F43270">
        <w:rPr>
          <w:rFonts w:ascii="Corbel" w:hAnsi="Corbel"/>
          <w:szCs w:val="20"/>
        </w:rPr>
        <w:t>3M INC.</w:t>
      </w:r>
      <w:r w:rsidR="00D94850" w:rsidRPr="00F43270">
        <w:rPr>
          <w:rFonts w:ascii="Corbel" w:hAnsi="Corbel"/>
          <w:szCs w:val="20"/>
        </w:rPr>
        <w:t xml:space="preserve"> — </w:t>
      </w:r>
      <w:r w:rsidRPr="00F43270">
        <w:rPr>
          <w:rFonts w:ascii="Corbel" w:hAnsi="Corbel"/>
          <w:szCs w:val="20"/>
        </w:rPr>
        <w:t>New York, NY</w:t>
      </w:r>
      <w:r w:rsidR="0097076C">
        <w:rPr>
          <w:rFonts w:ascii="Corbel" w:hAnsi="Corbel"/>
          <w:b/>
          <w:color w:val="102EB5"/>
          <w:szCs w:val="20"/>
        </w:rPr>
        <w:t xml:space="preserve"> </w:t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  <w:t xml:space="preserve">       </w:t>
      </w:r>
      <w:r w:rsidRPr="0097076C">
        <w:rPr>
          <w:rFonts w:ascii="Corbel" w:hAnsi="Corbel"/>
          <w:b/>
          <w:color w:val="102EB5"/>
          <w:szCs w:val="20"/>
        </w:rPr>
        <w:t xml:space="preserve"> </w:t>
      </w:r>
      <w:r w:rsidRPr="0097076C">
        <w:rPr>
          <w:rFonts w:ascii="Corbel" w:hAnsi="Corbel"/>
          <w:b/>
          <w:color w:val="000000" w:themeColor="text1"/>
          <w:szCs w:val="20"/>
        </w:rPr>
        <w:t>Aug</w:t>
      </w:r>
      <w:r w:rsidR="00D94850" w:rsidRPr="0097076C">
        <w:rPr>
          <w:rFonts w:ascii="Corbel" w:hAnsi="Corbel"/>
          <w:b/>
          <w:color w:val="000000" w:themeColor="text1"/>
          <w:szCs w:val="20"/>
        </w:rPr>
        <w:t xml:space="preserve"> 201</w:t>
      </w:r>
      <w:r w:rsidR="008A5B83">
        <w:rPr>
          <w:rFonts w:ascii="Corbel" w:hAnsi="Corbel"/>
          <w:b/>
          <w:color w:val="000000" w:themeColor="text1"/>
          <w:szCs w:val="20"/>
        </w:rPr>
        <w:t>4</w:t>
      </w:r>
      <w:r w:rsidR="00D94850" w:rsidRPr="0097076C">
        <w:rPr>
          <w:rFonts w:ascii="Corbel" w:hAnsi="Corbel"/>
          <w:b/>
          <w:caps/>
          <w:color w:val="000000" w:themeColor="text1"/>
          <w:szCs w:val="20"/>
        </w:rPr>
        <w:t xml:space="preserve"> –</w:t>
      </w:r>
      <w:r w:rsidR="00D94850" w:rsidRPr="0097076C">
        <w:rPr>
          <w:rFonts w:ascii="Corbel" w:hAnsi="Corbel"/>
          <w:b/>
          <w:caps/>
          <w:szCs w:val="20"/>
        </w:rPr>
        <w:t xml:space="preserve"> </w:t>
      </w:r>
      <w:r w:rsidRPr="0097076C">
        <w:rPr>
          <w:rFonts w:ascii="Corbel" w:hAnsi="Corbel"/>
          <w:b/>
          <w:szCs w:val="20"/>
        </w:rPr>
        <w:t>Present</w:t>
      </w:r>
    </w:p>
    <w:p w14:paraId="57B61383" w14:textId="2C4AED37" w:rsidR="00D94850" w:rsidRPr="0097076C" w:rsidRDefault="00B15CA7" w:rsidP="00D94850">
      <w:pPr>
        <w:suppressAutoHyphens/>
        <w:spacing w:after="160"/>
        <w:ind w:left="215"/>
        <w:rPr>
          <w:rFonts w:ascii="Corbel" w:hAnsi="Corbel"/>
          <w:color w:val="000000" w:themeColor="text1"/>
          <w:sz w:val="12"/>
          <w:szCs w:val="8"/>
        </w:rPr>
      </w:pPr>
      <w:r w:rsidRPr="0097076C">
        <w:rPr>
          <w:rFonts w:ascii="Corbel" w:hAnsi="Corbel"/>
          <w:b/>
          <w:color w:val="000000" w:themeColor="text1"/>
          <w:szCs w:val="20"/>
        </w:rPr>
        <w:t>Administrative Assistant</w:t>
      </w:r>
      <w:r w:rsidR="00D94850" w:rsidRPr="0097076C">
        <w:rPr>
          <w:rFonts w:ascii="Corbel" w:hAnsi="Corbel"/>
          <w:b/>
          <w:color w:val="000000" w:themeColor="text1"/>
          <w:szCs w:val="20"/>
        </w:rPr>
        <w:t xml:space="preserve"> </w:t>
      </w:r>
      <w:r w:rsidRPr="0097076C">
        <w:rPr>
          <w:rFonts w:ascii="Corbel" w:hAnsi="Corbel"/>
          <w:color w:val="000000" w:themeColor="text1"/>
          <w:szCs w:val="20"/>
        </w:rPr>
        <w:t xml:space="preserve"> Worked directly with the President of 3M Inc., a Fortune 500 company. Assisted with all administrative tasks including scheduling meetings, </w:t>
      </w:r>
      <w:proofErr w:type="spellStart"/>
      <w:r w:rsidRPr="0097076C">
        <w:rPr>
          <w:rFonts w:ascii="Corbel" w:hAnsi="Corbel"/>
          <w:color w:val="000000" w:themeColor="text1"/>
          <w:szCs w:val="20"/>
        </w:rPr>
        <w:t>organzing</w:t>
      </w:r>
      <w:proofErr w:type="spellEnd"/>
      <w:r w:rsidRPr="0097076C">
        <w:rPr>
          <w:rFonts w:ascii="Corbel" w:hAnsi="Corbel"/>
          <w:color w:val="000000" w:themeColor="text1"/>
          <w:szCs w:val="20"/>
        </w:rPr>
        <w:t xml:space="preserve"> international travel, and distributing memos.</w:t>
      </w:r>
    </w:p>
    <w:p w14:paraId="7F176C9E" w14:textId="546FCB8C" w:rsidR="00D94850" w:rsidRPr="0097076C" w:rsidRDefault="00B15CA7" w:rsidP="00D94850">
      <w:pPr>
        <w:numPr>
          <w:ilvl w:val="0"/>
          <w:numId w:val="9"/>
        </w:numPr>
        <w:suppressAutoHyphens/>
        <w:spacing w:after="80"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eastAsia="Times New Roman" w:hAnsi="Corbel" w:cs="Arial"/>
          <w:color w:val="222222"/>
          <w:szCs w:val="20"/>
        </w:rPr>
        <w:t>Read and analyze incoming memos, submissions, and reports to determine their significance and plan their distribution</w:t>
      </w:r>
    </w:p>
    <w:p w14:paraId="40AED60B" w14:textId="12DE10AD" w:rsidR="00D94850" w:rsidRPr="0097076C" w:rsidRDefault="00B15CA7" w:rsidP="00D94850">
      <w:pPr>
        <w:numPr>
          <w:ilvl w:val="0"/>
          <w:numId w:val="9"/>
        </w:numPr>
        <w:suppressAutoHyphens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hAnsi="Corbel"/>
          <w:color w:val="000000" w:themeColor="text1"/>
          <w:szCs w:val="20"/>
        </w:rPr>
        <w:t xml:space="preserve">Set goals and deadlines for the department, </w:t>
      </w:r>
      <w:r w:rsidRPr="0097076C">
        <w:rPr>
          <w:rFonts w:ascii="Corbel" w:hAnsi="Corbel"/>
          <w:b/>
          <w:color w:val="000000" w:themeColor="text1"/>
          <w:szCs w:val="20"/>
        </w:rPr>
        <w:t>achieving a 100% success rate</w:t>
      </w:r>
      <w:r w:rsidRPr="0097076C">
        <w:rPr>
          <w:rFonts w:ascii="Corbel" w:hAnsi="Corbel"/>
          <w:color w:val="000000" w:themeColor="text1"/>
          <w:szCs w:val="20"/>
        </w:rPr>
        <w:t xml:space="preserve"> over the course of Q4</w:t>
      </w:r>
    </w:p>
    <w:p w14:paraId="5C0F1B63" w14:textId="59DFF11B" w:rsidR="00B15CA7" w:rsidRPr="0097076C" w:rsidRDefault="00B15CA7" w:rsidP="00D94850">
      <w:pPr>
        <w:numPr>
          <w:ilvl w:val="0"/>
          <w:numId w:val="9"/>
        </w:numPr>
        <w:suppressAutoHyphens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hAnsi="Corbel"/>
          <w:color w:val="000000" w:themeColor="text1"/>
          <w:szCs w:val="20"/>
        </w:rPr>
        <w:t>Coordinate and direct office services, such as records, departmental finances, budget preparation, personnel issues, and housekeeping, to aid executives</w:t>
      </w:r>
    </w:p>
    <w:p w14:paraId="1A3AB935" w14:textId="7F318441" w:rsidR="00B15CA7" w:rsidRPr="0097076C" w:rsidRDefault="00B15CA7" w:rsidP="00D94850">
      <w:pPr>
        <w:numPr>
          <w:ilvl w:val="0"/>
          <w:numId w:val="9"/>
        </w:numPr>
        <w:suppressAutoHyphens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hAnsi="Corbel"/>
          <w:color w:val="000000" w:themeColor="text1"/>
          <w:szCs w:val="20"/>
        </w:rPr>
        <w:t>Oversee the maintenance and repair of machinery, equipment, and electrical and mechanical systems</w:t>
      </w:r>
    </w:p>
    <w:p w14:paraId="0E564C86" w14:textId="77777777" w:rsidR="00D94850" w:rsidRPr="00716A59" w:rsidRDefault="00D94850" w:rsidP="00D94850">
      <w:pPr>
        <w:suppressAutoHyphens/>
        <w:ind w:left="851"/>
        <w:rPr>
          <w:rFonts w:ascii="Corbel" w:hAnsi="Corbel"/>
          <w:color w:val="000000" w:themeColor="text1"/>
          <w:sz w:val="20"/>
          <w:szCs w:val="20"/>
        </w:rPr>
      </w:pPr>
    </w:p>
    <w:p w14:paraId="2FB6D608" w14:textId="727D3AF8" w:rsidR="00152320" w:rsidRPr="0097076C" w:rsidRDefault="00B15CA7" w:rsidP="00D94850">
      <w:pPr>
        <w:suppressAutoHyphens/>
        <w:ind w:left="216"/>
        <w:rPr>
          <w:rFonts w:ascii="Corbel" w:hAnsi="Corbel"/>
          <w:b/>
          <w:szCs w:val="20"/>
        </w:rPr>
      </w:pPr>
      <w:r w:rsidRPr="007C2D1D">
        <w:rPr>
          <w:rFonts w:ascii="Corbel" w:hAnsi="Corbel"/>
          <w:szCs w:val="20"/>
        </w:rPr>
        <w:t>FLORIDA DEPARTMENT OF SOCIAL SERVICES</w:t>
      </w:r>
      <w:r w:rsidR="00D94850" w:rsidRPr="007C2D1D">
        <w:rPr>
          <w:rFonts w:ascii="Corbel" w:hAnsi="Corbel"/>
          <w:szCs w:val="20"/>
        </w:rPr>
        <w:t xml:space="preserve"> — </w:t>
      </w:r>
      <w:r w:rsidRPr="007C2D1D">
        <w:rPr>
          <w:rFonts w:ascii="Corbel" w:hAnsi="Corbel"/>
          <w:szCs w:val="20"/>
        </w:rPr>
        <w:t>Orlando, FL</w:t>
      </w:r>
      <w:r w:rsidR="00C206D2" w:rsidRPr="0097076C">
        <w:rPr>
          <w:rFonts w:ascii="Corbel" w:hAnsi="Corbel"/>
          <w:b/>
          <w:szCs w:val="20"/>
        </w:rPr>
        <w:tab/>
      </w:r>
      <w:r w:rsidR="00C206D2" w:rsidRPr="0097076C">
        <w:rPr>
          <w:rFonts w:ascii="Corbel" w:hAnsi="Corbel"/>
          <w:b/>
          <w:szCs w:val="20"/>
        </w:rPr>
        <w:tab/>
      </w:r>
      <w:r w:rsidR="0097076C">
        <w:rPr>
          <w:rFonts w:ascii="Corbel" w:hAnsi="Corbel"/>
          <w:b/>
          <w:szCs w:val="20"/>
        </w:rPr>
        <w:t xml:space="preserve"> </w:t>
      </w:r>
      <w:r w:rsidR="009249D4" w:rsidRPr="0097076C">
        <w:rPr>
          <w:rFonts w:ascii="Corbel" w:hAnsi="Corbel"/>
          <w:b/>
          <w:szCs w:val="20"/>
        </w:rPr>
        <w:t>Oct</w:t>
      </w:r>
      <w:r w:rsidR="00861D07" w:rsidRPr="0097076C">
        <w:rPr>
          <w:rFonts w:ascii="Corbel" w:hAnsi="Corbel"/>
          <w:b/>
          <w:szCs w:val="20"/>
        </w:rPr>
        <w:t xml:space="preserve">. </w:t>
      </w:r>
      <w:r w:rsidR="008A5B83">
        <w:rPr>
          <w:rFonts w:ascii="Corbel" w:hAnsi="Corbel"/>
          <w:b/>
          <w:caps/>
          <w:szCs w:val="20"/>
        </w:rPr>
        <w:t>2012</w:t>
      </w:r>
      <w:r w:rsidR="004C5C70" w:rsidRPr="0097076C">
        <w:rPr>
          <w:rFonts w:ascii="Corbel" w:hAnsi="Corbel"/>
          <w:b/>
          <w:caps/>
          <w:szCs w:val="20"/>
        </w:rPr>
        <w:t xml:space="preserve"> – </w:t>
      </w:r>
      <w:r w:rsidRPr="0097076C">
        <w:rPr>
          <w:rFonts w:ascii="Corbel" w:hAnsi="Corbel"/>
          <w:b/>
          <w:szCs w:val="20"/>
        </w:rPr>
        <w:t>Aug</w:t>
      </w:r>
      <w:r w:rsidR="00861D07" w:rsidRPr="0097076C">
        <w:rPr>
          <w:rFonts w:ascii="Corbel" w:hAnsi="Corbel"/>
          <w:b/>
          <w:szCs w:val="20"/>
        </w:rPr>
        <w:t>.</w:t>
      </w:r>
      <w:r w:rsidR="00861D07" w:rsidRPr="0097076C">
        <w:rPr>
          <w:rFonts w:ascii="Corbel" w:hAnsi="Corbel"/>
          <w:b/>
          <w:caps/>
          <w:szCs w:val="20"/>
        </w:rPr>
        <w:t xml:space="preserve"> </w:t>
      </w:r>
      <w:r w:rsidR="00152320" w:rsidRPr="0097076C">
        <w:rPr>
          <w:rFonts w:ascii="Corbel" w:hAnsi="Corbel"/>
          <w:b/>
          <w:caps/>
          <w:szCs w:val="20"/>
        </w:rPr>
        <w:t>201</w:t>
      </w:r>
      <w:r w:rsidR="008A5B83">
        <w:rPr>
          <w:rFonts w:ascii="Corbel" w:hAnsi="Corbel"/>
          <w:b/>
          <w:caps/>
          <w:szCs w:val="20"/>
        </w:rPr>
        <w:t>4</w:t>
      </w:r>
    </w:p>
    <w:p w14:paraId="6AD0B5C7" w14:textId="7C802B6E" w:rsidR="008954F2" w:rsidRPr="00B61333" w:rsidRDefault="00B15CA7" w:rsidP="00152320">
      <w:pPr>
        <w:suppressAutoHyphens/>
        <w:spacing w:after="160"/>
        <w:ind w:left="215"/>
        <w:rPr>
          <w:rFonts w:ascii="Corbel" w:hAnsi="Corbel"/>
          <w:szCs w:val="20"/>
        </w:rPr>
      </w:pPr>
      <w:r w:rsidRPr="00B61333">
        <w:rPr>
          <w:rFonts w:ascii="Corbel" w:hAnsi="Corbel"/>
          <w:b/>
          <w:iCs/>
          <w:szCs w:val="20"/>
        </w:rPr>
        <w:t>Rehabilitation Counselor</w:t>
      </w:r>
      <w:r w:rsidR="00152320" w:rsidRPr="00B61333">
        <w:rPr>
          <w:rFonts w:ascii="Corbel" w:hAnsi="Corbel"/>
          <w:b/>
          <w:iCs/>
          <w:szCs w:val="20"/>
        </w:rPr>
        <w:t xml:space="preserve"> </w:t>
      </w:r>
      <w:r w:rsidRPr="00B61333">
        <w:rPr>
          <w:rFonts w:ascii="Corbel" w:hAnsi="Corbel"/>
          <w:b/>
          <w:iCs/>
          <w:szCs w:val="20"/>
        </w:rPr>
        <w:t xml:space="preserve"> </w:t>
      </w:r>
      <w:r w:rsidRPr="00B61333">
        <w:rPr>
          <w:rFonts w:ascii="Corbel" w:hAnsi="Corbel"/>
          <w:iCs/>
          <w:szCs w:val="20"/>
        </w:rPr>
        <w:t>Counseled clients and patients, individually or in group sessions, to assist in overcoming dependencies, adjusting to life circumstances, and making positive life changes.</w:t>
      </w:r>
    </w:p>
    <w:p w14:paraId="68D95A5D" w14:textId="77777777" w:rsidR="0097076C" w:rsidRDefault="00B15CA7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Conferred with clients to discuss their options so that rehabilitation programs and plans for assessing needed services can be developed</w:t>
      </w:r>
    </w:p>
    <w:p w14:paraId="0BD1AF53" w14:textId="77777777" w:rsidR="0097076C" w:rsidRDefault="0097076C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Prepare and maintain records and case files, including documentation such as clients' personal and eligibility.</w:t>
      </w:r>
    </w:p>
    <w:p w14:paraId="7AD7034E" w14:textId="77777777" w:rsidR="0097076C" w:rsidRDefault="0097076C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Information, services provided with community referral sources, such as schools and community groups.</w:t>
      </w:r>
    </w:p>
    <w:p w14:paraId="5665AB0A" w14:textId="058EBE31" w:rsidR="009C0B58" w:rsidRPr="0097076C" w:rsidRDefault="0097076C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Analyze information from interviews, educational and medical records, consultation with other professionals, and diagnostics evaluations to assess clients' abilities, needs, and eligibility for</w:t>
      </w:r>
      <w:r>
        <w:rPr>
          <w:rFonts w:ascii="Corbel" w:hAnsi="Corbel"/>
          <w:szCs w:val="20"/>
        </w:rPr>
        <w:t xml:space="preserve"> rehabilitation.</w:t>
      </w:r>
    </w:p>
    <w:p w14:paraId="66803BAA" w14:textId="77777777" w:rsidR="00EF551E" w:rsidRPr="009956C8" w:rsidRDefault="00EF551E" w:rsidP="0097076C">
      <w:pPr>
        <w:suppressAutoHyphens/>
        <w:rPr>
          <w:rFonts w:ascii="Corbel" w:hAnsi="Corbel"/>
          <w:b/>
          <w:bCs/>
          <w:caps/>
          <w:sz w:val="20"/>
          <w:szCs w:val="20"/>
          <w:lang w:val="es-ES_tradnl"/>
        </w:rPr>
      </w:pPr>
    </w:p>
    <w:bookmarkEnd w:id="0"/>
    <w:bookmarkEnd w:id="1"/>
    <w:p w14:paraId="7C5CF15F" w14:textId="1878C8DE" w:rsidR="002A3EE6" w:rsidRPr="00F04A9F" w:rsidRDefault="00CB2AB9" w:rsidP="001B4085">
      <w:pPr>
        <w:tabs>
          <w:tab w:val="left" w:pos="4820"/>
          <w:tab w:val="right" w:leader="underscore" w:pos="9596"/>
        </w:tabs>
        <w:rPr>
          <w:rFonts w:ascii="Corbel" w:hAnsi="Corbel"/>
          <w:b/>
          <w:color w:val="808080" w:themeColor="background1" w:themeShade="80"/>
          <w:sz w:val="20"/>
          <w:szCs w:val="20"/>
        </w:rPr>
      </w:pPr>
      <w:r w:rsidRPr="00F04A9F">
        <w:rPr>
          <w:rFonts w:ascii="Corbel" w:hAnsi="Corbel"/>
          <w:b/>
          <w:color w:val="808080" w:themeColor="background1" w:themeShade="80"/>
          <w:sz w:val="20"/>
          <w:szCs w:val="20"/>
        </w:rPr>
        <w:t>___________</w:t>
      </w:r>
      <w:r w:rsidR="00DE698E" w:rsidRPr="00F04A9F">
        <w:rPr>
          <w:rFonts w:ascii="Corbel" w:hAnsi="Corbel"/>
          <w:b/>
          <w:color w:val="808080" w:themeColor="background1" w:themeShade="80"/>
          <w:sz w:val="20"/>
          <w:szCs w:val="20"/>
        </w:rPr>
        <w:t>_______________________________</w:t>
      </w:r>
      <w:r w:rsidRPr="00F04A9F">
        <w:rPr>
          <w:rFonts w:ascii="Corbel" w:hAnsi="Corbel"/>
          <w:b/>
          <w:color w:val="808080" w:themeColor="background1" w:themeShade="80"/>
        </w:rPr>
        <w:t>EDUCATION</w:t>
      </w:r>
      <w:r w:rsidR="00E11CA7" w:rsidRPr="00F04A9F">
        <w:rPr>
          <w:rFonts w:ascii="Corbel" w:hAnsi="Corbel"/>
          <w:b/>
          <w:color w:val="808080" w:themeColor="background1" w:themeShade="80"/>
        </w:rPr>
        <w:t>______________</w:t>
      </w:r>
      <w:r w:rsidR="00DE698E" w:rsidRPr="00F04A9F">
        <w:rPr>
          <w:rFonts w:ascii="Corbel" w:hAnsi="Corbel"/>
          <w:b/>
          <w:color w:val="808080" w:themeColor="background1" w:themeShade="80"/>
        </w:rPr>
        <w:t>__</w:t>
      </w:r>
      <w:r w:rsidR="00E11CA7" w:rsidRPr="00F04A9F">
        <w:rPr>
          <w:rFonts w:ascii="Corbel" w:hAnsi="Corbel"/>
          <w:b/>
          <w:color w:val="808080" w:themeColor="background1" w:themeShade="80"/>
        </w:rPr>
        <w:t>___________________</w:t>
      </w:r>
    </w:p>
    <w:p w14:paraId="14A4C2D3" w14:textId="77777777" w:rsidR="002A3EE6" w:rsidRPr="00240628" w:rsidRDefault="002A3EE6" w:rsidP="00E11CA7">
      <w:pPr>
        <w:tabs>
          <w:tab w:val="left" w:pos="4820"/>
        </w:tabs>
        <w:suppressAutoHyphens/>
        <w:ind w:left="216"/>
        <w:rPr>
          <w:rFonts w:ascii="Corbel" w:hAnsi="Corbel"/>
          <w:b/>
          <w:sz w:val="8"/>
          <w:szCs w:val="8"/>
        </w:rPr>
      </w:pPr>
    </w:p>
    <w:p w14:paraId="227E96F7" w14:textId="77777777" w:rsidR="0097076C" w:rsidRPr="007C2D1D" w:rsidRDefault="0097076C" w:rsidP="00406E26">
      <w:pPr>
        <w:pStyle w:val="BodyText"/>
        <w:ind w:left="180"/>
        <w:rPr>
          <w:rFonts w:ascii="Corbel" w:hAnsi="Corbel"/>
          <w:szCs w:val="20"/>
        </w:rPr>
      </w:pPr>
      <w:r w:rsidRPr="007C2D1D">
        <w:rPr>
          <w:rFonts w:ascii="Corbel" w:hAnsi="Corbel"/>
          <w:szCs w:val="20"/>
        </w:rPr>
        <w:t>FLORIDA STATE UNIVERSITY, Orlando, FL</w:t>
      </w:r>
    </w:p>
    <w:p w14:paraId="6D724F21" w14:textId="097066DD" w:rsidR="0097076C" w:rsidRPr="0097076C" w:rsidRDefault="0097076C" w:rsidP="00D56008">
      <w:pPr>
        <w:pStyle w:val="BodyText"/>
        <w:ind w:firstLine="180"/>
        <w:rPr>
          <w:rFonts w:ascii="Corbel" w:hAnsi="Corbel"/>
          <w:i/>
          <w:szCs w:val="20"/>
        </w:rPr>
      </w:pPr>
      <w:r w:rsidRPr="0097076C">
        <w:rPr>
          <w:rFonts w:ascii="Corbel" w:hAnsi="Corbel"/>
          <w:i/>
          <w:szCs w:val="20"/>
        </w:rPr>
        <w:t>Ba</w:t>
      </w:r>
      <w:r w:rsidR="008A5B83">
        <w:rPr>
          <w:rFonts w:ascii="Corbel" w:hAnsi="Corbel"/>
          <w:i/>
          <w:szCs w:val="20"/>
        </w:rPr>
        <w:t>chelor of Art in English May 2012</w:t>
      </w:r>
    </w:p>
    <w:p w14:paraId="5552972E" w14:textId="77777777" w:rsidR="0097076C" w:rsidRPr="0097076C" w:rsidRDefault="0097076C" w:rsidP="00406E26">
      <w:pPr>
        <w:pStyle w:val="BodyText"/>
        <w:numPr>
          <w:ilvl w:val="0"/>
          <w:numId w:val="22"/>
        </w:numPr>
        <w:tabs>
          <w:tab w:val="left" w:pos="900"/>
        </w:tabs>
        <w:spacing w:after="0"/>
        <w:ind w:hanging="90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GPA: 3.3/4.0</w:t>
      </w:r>
    </w:p>
    <w:p w14:paraId="5C7E92A8" w14:textId="77777777" w:rsidR="0097076C" w:rsidRPr="0097076C" w:rsidRDefault="0097076C" w:rsidP="00406E26">
      <w:pPr>
        <w:pStyle w:val="BodyText"/>
        <w:numPr>
          <w:ilvl w:val="0"/>
          <w:numId w:val="22"/>
        </w:numPr>
        <w:tabs>
          <w:tab w:val="left" w:pos="900"/>
        </w:tabs>
        <w:spacing w:after="0"/>
        <w:ind w:hanging="90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Published in school's newspaper editorial</w:t>
      </w:r>
    </w:p>
    <w:p w14:paraId="1174CBF7" w14:textId="6BB2E804" w:rsidR="000B1517" w:rsidRPr="00D408E6" w:rsidRDefault="0097076C" w:rsidP="00406E26">
      <w:pPr>
        <w:pStyle w:val="BodyText"/>
        <w:numPr>
          <w:ilvl w:val="0"/>
          <w:numId w:val="22"/>
        </w:numPr>
        <w:tabs>
          <w:tab w:val="left" w:pos="900"/>
        </w:tabs>
        <w:spacing w:after="0"/>
        <w:ind w:hanging="90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Summer internship for the New York Times</w:t>
      </w:r>
      <w:r w:rsidR="00720402" w:rsidRPr="00406E26">
        <w:rPr>
          <w:rFonts w:ascii="Corbel" w:hAnsi="Corbel"/>
          <w:sz w:val="20"/>
          <w:szCs w:val="20"/>
        </w:rPr>
        <w:t xml:space="preserve"> </w:t>
      </w:r>
    </w:p>
    <w:p w14:paraId="497BC69B" w14:textId="2C7F0A8B" w:rsidR="00D408E6" w:rsidRDefault="00D408E6" w:rsidP="00D408E6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p w14:paraId="20C42EFF" w14:textId="214B9E77" w:rsidR="00D408E6" w:rsidRDefault="00D408E6" w:rsidP="00D408E6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p w14:paraId="6D0B0D0D" w14:textId="5C00930C" w:rsidR="00D408E6" w:rsidRDefault="00D408E6" w:rsidP="00D408E6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p w14:paraId="74CE0F20" w14:textId="477A442A" w:rsidR="00D408E6" w:rsidRDefault="00D408E6" w:rsidP="00D408E6">
      <w:pPr>
        <w:spacing w:line="276" w:lineRule="auto"/>
        <w:rPr>
          <w:rFonts w:ascii="Georgia" w:hAnsi="Georgia"/>
          <w:sz w:val="30"/>
          <w:szCs w:val="30"/>
        </w:rPr>
      </w:pPr>
      <w:bookmarkStart w:id="2" w:name="OLE_LINK3"/>
      <w:bookmarkStart w:id="3" w:name="OLE_LINK4"/>
      <w:r w:rsidRPr="00FD78A9">
        <w:rPr>
          <w:rFonts w:ascii="Georgia" w:hAnsi="Georgia"/>
          <w:sz w:val="30"/>
          <w:szCs w:val="30"/>
        </w:rPr>
        <w:lastRenderedPageBreak/>
        <w:t>Dear Job Seeker,</w:t>
      </w:r>
    </w:p>
    <w:p w14:paraId="3895D80C" w14:textId="77777777" w:rsidR="00D408E6" w:rsidRPr="00FD78A9" w:rsidRDefault="00D408E6" w:rsidP="00D408E6">
      <w:pPr>
        <w:spacing w:line="276" w:lineRule="auto"/>
        <w:rPr>
          <w:rFonts w:ascii="Georgia" w:hAnsi="Georgia"/>
          <w:sz w:val="30"/>
          <w:szCs w:val="30"/>
        </w:rPr>
      </w:pPr>
    </w:p>
    <w:p w14:paraId="202725CE" w14:textId="678E2790" w:rsidR="00D408E6" w:rsidRDefault="00D408E6" w:rsidP="00D408E6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9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  <w:bookmarkEnd w:id="2"/>
      <w:bookmarkEnd w:id="3"/>
    </w:p>
    <w:p w14:paraId="5390AC08" w14:textId="77777777" w:rsidR="00D408E6" w:rsidRPr="00FD78A9" w:rsidRDefault="00D408E6" w:rsidP="00D408E6">
      <w:pPr>
        <w:spacing w:line="276" w:lineRule="auto"/>
        <w:rPr>
          <w:rFonts w:ascii="Georgia" w:hAnsi="Georgia"/>
          <w:sz w:val="30"/>
          <w:szCs w:val="30"/>
        </w:rPr>
      </w:pPr>
    </w:p>
    <w:p w14:paraId="18E207F6" w14:textId="225E2442" w:rsidR="00D408E6" w:rsidRDefault="00D408E6" w:rsidP="00D408E6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Or, here’s some other content that might help you finish your resume.</w:t>
      </w:r>
    </w:p>
    <w:p w14:paraId="10A1B678" w14:textId="77777777" w:rsidR="00D408E6" w:rsidRPr="00FD78A9" w:rsidRDefault="00D408E6" w:rsidP="00D408E6">
      <w:pPr>
        <w:spacing w:line="276" w:lineRule="auto"/>
        <w:rPr>
          <w:rFonts w:ascii="Georgia" w:hAnsi="Georgia"/>
          <w:sz w:val="30"/>
          <w:szCs w:val="30"/>
        </w:rPr>
      </w:pPr>
    </w:p>
    <w:p w14:paraId="32581DB8" w14:textId="77777777" w:rsidR="00D408E6" w:rsidRPr="00FD78A9" w:rsidRDefault="00D408E6" w:rsidP="00D408E6">
      <w:pPr>
        <w:numPr>
          <w:ilvl w:val="0"/>
          <w:numId w:val="23"/>
        </w:numPr>
        <w:spacing w:line="276" w:lineRule="auto"/>
        <w:rPr>
          <w:rFonts w:ascii="Georgia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7978DBE7" w14:textId="77777777" w:rsidR="00D408E6" w:rsidRPr="00FD78A9" w:rsidRDefault="00D408E6" w:rsidP="00D408E6">
      <w:pPr>
        <w:numPr>
          <w:ilvl w:val="0"/>
          <w:numId w:val="23"/>
        </w:numPr>
        <w:spacing w:line="276" w:lineRule="auto"/>
        <w:rPr>
          <w:rFonts w:ascii="Georgia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2C9938BC" w14:textId="77777777" w:rsidR="00D408E6" w:rsidRDefault="00D408E6" w:rsidP="00D408E6">
      <w:pPr>
        <w:numPr>
          <w:ilvl w:val="0"/>
          <w:numId w:val="23"/>
        </w:numPr>
        <w:spacing w:line="276" w:lineRule="auto"/>
        <w:rPr>
          <w:rFonts w:ascii="Georgia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0D225C0B" w14:textId="77777777" w:rsidR="00D408E6" w:rsidRPr="00E50D64" w:rsidRDefault="00D408E6" w:rsidP="00D408E6">
      <w:pPr>
        <w:spacing w:line="276" w:lineRule="auto"/>
        <w:ind w:left="720"/>
        <w:rPr>
          <w:rFonts w:ascii="Georgia" w:hAnsi="Georgia"/>
          <w:sz w:val="30"/>
          <w:szCs w:val="30"/>
        </w:rPr>
      </w:pPr>
    </w:p>
    <w:p w14:paraId="7A31BA01" w14:textId="26E1DFCE" w:rsidR="00D408E6" w:rsidRDefault="00D408E6" w:rsidP="00D408E6">
      <w:pPr>
        <w:spacing w:line="276" w:lineRule="auto"/>
        <w:rPr>
          <w:rFonts w:ascii="Georgia" w:hAnsi="Georgia"/>
          <w:b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42539CE1" w14:textId="77777777" w:rsidR="00D408E6" w:rsidRPr="00FD78A9" w:rsidRDefault="00D408E6" w:rsidP="00D408E6">
      <w:pPr>
        <w:spacing w:line="276" w:lineRule="auto"/>
        <w:rPr>
          <w:rFonts w:ascii="Georgia" w:hAnsi="Georgia"/>
          <w:sz w:val="30"/>
          <w:szCs w:val="30"/>
        </w:rPr>
      </w:pPr>
      <w:bookmarkStart w:id="4" w:name="_GoBack"/>
      <w:bookmarkEnd w:id="4"/>
    </w:p>
    <w:p w14:paraId="60B9B86A" w14:textId="77777777" w:rsidR="00D408E6" w:rsidRPr="00FD78A9" w:rsidRDefault="00D408E6" w:rsidP="00D408E6">
      <w:pPr>
        <w:numPr>
          <w:ilvl w:val="0"/>
          <w:numId w:val="24"/>
        </w:numPr>
        <w:spacing w:line="276" w:lineRule="auto"/>
        <w:rPr>
          <w:rFonts w:ascii="Georgia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4FE4A4AE" w14:textId="77777777" w:rsidR="00D408E6" w:rsidRPr="00FD78A9" w:rsidRDefault="00D408E6" w:rsidP="00D408E6">
      <w:pPr>
        <w:numPr>
          <w:ilvl w:val="0"/>
          <w:numId w:val="24"/>
        </w:numPr>
        <w:spacing w:line="276" w:lineRule="auto"/>
        <w:rPr>
          <w:rFonts w:ascii="Georgia" w:hAnsi="Georgia"/>
          <w:sz w:val="30"/>
          <w:szCs w:val="30"/>
        </w:rPr>
      </w:pPr>
      <w:hyperlink r:id="rId14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118E8FD0" w14:textId="77777777" w:rsidR="00D408E6" w:rsidRPr="00FD78A9" w:rsidRDefault="00D408E6" w:rsidP="00D408E6">
      <w:pPr>
        <w:numPr>
          <w:ilvl w:val="0"/>
          <w:numId w:val="24"/>
        </w:numPr>
        <w:spacing w:line="276" w:lineRule="auto"/>
        <w:rPr>
          <w:rFonts w:ascii="Georgia" w:hAnsi="Georgia"/>
          <w:sz w:val="30"/>
          <w:szCs w:val="30"/>
        </w:rPr>
      </w:pPr>
      <w:hyperlink r:id="rId15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252FE7EB" w14:textId="77777777" w:rsidR="00D408E6" w:rsidRPr="00D41A10" w:rsidRDefault="00D408E6" w:rsidP="00D408E6">
      <w:pPr>
        <w:rPr>
          <w:rFonts w:ascii="Baskerville" w:hAnsi="Baskerville"/>
          <w:b/>
          <w:spacing w:val="50"/>
        </w:rPr>
      </w:pPr>
    </w:p>
    <w:p w14:paraId="1D161FC8" w14:textId="77777777" w:rsidR="00D408E6" w:rsidRPr="00406E26" w:rsidRDefault="00D408E6" w:rsidP="00D408E6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sectPr w:rsidR="00D408E6" w:rsidRPr="00406E26" w:rsidSect="00D17547">
      <w:headerReference w:type="even" r:id="rId16"/>
      <w:headerReference w:type="default" r:id="rId17"/>
      <w:pgSz w:w="11900" w:h="16840" w:code="1"/>
      <w:pgMar w:top="284" w:right="1152" w:bottom="284" w:left="1151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DDB35" w14:textId="77777777" w:rsidR="001C710C" w:rsidRDefault="001C710C">
      <w:r>
        <w:separator/>
      </w:r>
    </w:p>
  </w:endnote>
  <w:endnote w:type="continuationSeparator" w:id="0">
    <w:p w14:paraId="45F3A426" w14:textId="77777777" w:rsidR="001C710C" w:rsidRDefault="001C7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E5635" w14:textId="77777777" w:rsidR="001C710C" w:rsidRDefault="001C710C">
      <w:r>
        <w:separator/>
      </w:r>
    </w:p>
  </w:footnote>
  <w:footnote w:type="continuationSeparator" w:id="0">
    <w:p w14:paraId="112FE10E" w14:textId="77777777" w:rsidR="001C710C" w:rsidRDefault="001C7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13A89" w14:textId="77777777" w:rsidR="0097076C" w:rsidRDefault="0097076C" w:rsidP="000D643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5F3AF6" w14:textId="77777777" w:rsidR="0097076C" w:rsidRDefault="0097076C" w:rsidP="000D64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3C92A" w14:textId="77777777" w:rsidR="0097076C" w:rsidRDefault="0097076C" w:rsidP="00131E5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EAE14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C28F7"/>
    <w:multiLevelType w:val="multilevel"/>
    <w:tmpl w:val="7086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B762A"/>
    <w:multiLevelType w:val="multilevel"/>
    <w:tmpl w:val="F528B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5397D"/>
    <w:multiLevelType w:val="hybridMultilevel"/>
    <w:tmpl w:val="5E7E6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CB2"/>
    <w:multiLevelType w:val="hybridMultilevel"/>
    <w:tmpl w:val="3796D62A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2F67E8D"/>
    <w:multiLevelType w:val="multilevel"/>
    <w:tmpl w:val="51E88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E90019"/>
    <w:multiLevelType w:val="hybridMultilevel"/>
    <w:tmpl w:val="FAC28EAA"/>
    <w:lvl w:ilvl="0" w:tplc="040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2C864F50"/>
    <w:multiLevelType w:val="hybridMultilevel"/>
    <w:tmpl w:val="DCFC41BC"/>
    <w:lvl w:ilvl="0" w:tplc="97B471D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D4735"/>
    <w:multiLevelType w:val="hybridMultilevel"/>
    <w:tmpl w:val="1E0E71C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1A54394"/>
    <w:multiLevelType w:val="hybridMultilevel"/>
    <w:tmpl w:val="25C8C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F75F1"/>
    <w:multiLevelType w:val="multilevel"/>
    <w:tmpl w:val="D5D03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53E4133"/>
    <w:multiLevelType w:val="hybridMultilevel"/>
    <w:tmpl w:val="11100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5907C3"/>
    <w:multiLevelType w:val="hybridMultilevel"/>
    <w:tmpl w:val="EBDE65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736F6"/>
    <w:multiLevelType w:val="multilevel"/>
    <w:tmpl w:val="599AC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A11207"/>
    <w:multiLevelType w:val="hybridMultilevel"/>
    <w:tmpl w:val="890039CC"/>
    <w:lvl w:ilvl="0" w:tplc="65909B0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9313E"/>
    <w:multiLevelType w:val="multilevel"/>
    <w:tmpl w:val="B0A64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8B6371"/>
    <w:multiLevelType w:val="hybridMultilevel"/>
    <w:tmpl w:val="6AAE1E2E"/>
    <w:lvl w:ilvl="0" w:tplc="040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5AB75DE6"/>
    <w:multiLevelType w:val="hybridMultilevel"/>
    <w:tmpl w:val="F0BE5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C3712"/>
    <w:multiLevelType w:val="hybridMultilevel"/>
    <w:tmpl w:val="C42E97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C53BD"/>
    <w:multiLevelType w:val="hybridMultilevel"/>
    <w:tmpl w:val="636EE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01E25"/>
    <w:multiLevelType w:val="hybridMultilevel"/>
    <w:tmpl w:val="43FA24D0"/>
    <w:lvl w:ilvl="0" w:tplc="6860A6E8">
      <w:start w:val="1"/>
      <w:numFmt w:val="bullet"/>
      <w:lvlText w:val=""/>
      <w:lvlJc w:val="left"/>
      <w:pPr>
        <w:ind w:left="1006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6" w:hanging="480"/>
      </w:pPr>
      <w:rPr>
        <w:rFonts w:ascii="Wingdings" w:hAnsi="Wingdings" w:hint="default"/>
      </w:rPr>
    </w:lvl>
  </w:abstractNum>
  <w:abstractNum w:abstractNumId="23" w15:restartNumberingAfterBreak="0">
    <w:nsid w:val="7D3C3B85"/>
    <w:multiLevelType w:val="hybridMultilevel"/>
    <w:tmpl w:val="14D8051E"/>
    <w:lvl w:ilvl="0" w:tplc="0409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6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</w:num>
  <w:num w:numId="9">
    <w:abstractNumId w:val="8"/>
  </w:num>
  <w:num w:numId="10">
    <w:abstractNumId w:val="19"/>
  </w:num>
  <w:num w:numId="11">
    <w:abstractNumId w:val="9"/>
  </w:num>
  <w:num w:numId="12">
    <w:abstractNumId w:val="21"/>
  </w:num>
  <w:num w:numId="13">
    <w:abstractNumId w:val="7"/>
  </w:num>
  <w:num w:numId="14">
    <w:abstractNumId w:val="16"/>
  </w:num>
  <w:num w:numId="15">
    <w:abstractNumId w:val="2"/>
  </w:num>
  <w:num w:numId="16">
    <w:abstractNumId w:val="10"/>
  </w:num>
  <w:num w:numId="17">
    <w:abstractNumId w:val="5"/>
  </w:num>
  <w:num w:numId="18">
    <w:abstractNumId w:val="22"/>
  </w:num>
  <w:num w:numId="19">
    <w:abstractNumId w:val="23"/>
  </w:num>
  <w:num w:numId="20">
    <w:abstractNumId w:val="4"/>
  </w:num>
  <w:num w:numId="21">
    <w:abstractNumId w:val="3"/>
  </w:num>
  <w:num w:numId="22">
    <w:abstractNumId w:val="11"/>
  </w:num>
  <w:num w:numId="23">
    <w:abstractNumId w:val="1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BE6"/>
    <w:rsid w:val="00002DE2"/>
    <w:rsid w:val="00004206"/>
    <w:rsid w:val="00004774"/>
    <w:rsid w:val="00004A05"/>
    <w:rsid w:val="0001347A"/>
    <w:rsid w:val="00020D19"/>
    <w:rsid w:val="00022092"/>
    <w:rsid w:val="0003413D"/>
    <w:rsid w:val="00043569"/>
    <w:rsid w:val="000439DF"/>
    <w:rsid w:val="00044F7B"/>
    <w:rsid w:val="000502D4"/>
    <w:rsid w:val="00053E01"/>
    <w:rsid w:val="00061143"/>
    <w:rsid w:val="00062B90"/>
    <w:rsid w:val="0006758D"/>
    <w:rsid w:val="00073FB1"/>
    <w:rsid w:val="00076505"/>
    <w:rsid w:val="00081047"/>
    <w:rsid w:val="000813A9"/>
    <w:rsid w:val="00083DAC"/>
    <w:rsid w:val="00084BB4"/>
    <w:rsid w:val="00087187"/>
    <w:rsid w:val="00090242"/>
    <w:rsid w:val="000A14D3"/>
    <w:rsid w:val="000A18AF"/>
    <w:rsid w:val="000A31B9"/>
    <w:rsid w:val="000B0400"/>
    <w:rsid w:val="000B1517"/>
    <w:rsid w:val="000C012F"/>
    <w:rsid w:val="000C406B"/>
    <w:rsid w:val="000C5CE5"/>
    <w:rsid w:val="000D5F46"/>
    <w:rsid w:val="000D62D7"/>
    <w:rsid w:val="000D643D"/>
    <w:rsid w:val="000E10BC"/>
    <w:rsid w:val="000F15F0"/>
    <w:rsid w:val="000F168A"/>
    <w:rsid w:val="000F2DD8"/>
    <w:rsid w:val="00103331"/>
    <w:rsid w:val="00103924"/>
    <w:rsid w:val="00103C65"/>
    <w:rsid w:val="00105514"/>
    <w:rsid w:val="00105FB8"/>
    <w:rsid w:val="00107EED"/>
    <w:rsid w:val="00110EB7"/>
    <w:rsid w:val="00113F52"/>
    <w:rsid w:val="0012027A"/>
    <w:rsid w:val="00131BB2"/>
    <w:rsid w:val="00131E5F"/>
    <w:rsid w:val="0013298D"/>
    <w:rsid w:val="00133B9A"/>
    <w:rsid w:val="001365FA"/>
    <w:rsid w:val="00136957"/>
    <w:rsid w:val="00137F6C"/>
    <w:rsid w:val="00145F61"/>
    <w:rsid w:val="00150A4D"/>
    <w:rsid w:val="00152320"/>
    <w:rsid w:val="00161A68"/>
    <w:rsid w:val="001727ED"/>
    <w:rsid w:val="0017305C"/>
    <w:rsid w:val="00173F1F"/>
    <w:rsid w:val="00175A73"/>
    <w:rsid w:val="0018707D"/>
    <w:rsid w:val="00190F83"/>
    <w:rsid w:val="00195974"/>
    <w:rsid w:val="00196716"/>
    <w:rsid w:val="00196EDA"/>
    <w:rsid w:val="001A454C"/>
    <w:rsid w:val="001A488F"/>
    <w:rsid w:val="001A6A10"/>
    <w:rsid w:val="001A6CA0"/>
    <w:rsid w:val="001B4085"/>
    <w:rsid w:val="001C0B41"/>
    <w:rsid w:val="001C4BEB"/>
    <w:rsid w:val="001C5C80"/>
    <w:rsid w:val="001C63C9"/>
    <w:rsid w:val="001C6B1F"/>
    <w:rsid w:val="001C710C"/>
    <w:rsid w:val="001D34A1"/>
    <w:rsid w:val="001D5F41"/>
    <w:rsid w:val="001D6E75"/>
    <w:rsid w:val="001F08BD"/>
    <w:rsid w:val="001F6020"/>
    <w:rsid w:val="001F69AD"/>
    <w:rsid w:val="00201693"/>
    <w:rsid w:val="00204CB2"/>
    <w:rsid w:val="00205F94"/>
    <w:rsid w:val="00207830"/>
    <w:rsid w:val="00214644"/>
    <w:rsid w:val="0022121F"/>
    <w:rsid w:val="00227123"/>
    <w:rsid w:val="00232D13"/>
    <w:rsid w:val="002357CA"/>
    <w:rsid w:val="00240628"/>
    <w:rsid w:val="00244524"/>
    <w:rsid w:val="002457DE"/>
    <w:rsid w:val="002546B9"/>
    <w:rsid w:val="00260DDF"/>
    <w:rsid w:val="0026674B"/>
    <w:rsid w:val="0026733C"/>
    <w:rsid w:val="002755BF"/>
    <w:rsid w:val="00283013"/>
    <w:rsid w:val="002834E2"/>
    <w:rsid w:val="00284DE2"/>
    <w:rsid w:val="002854A5"/>
    <w:rsid w:val="002901A9"/>
    <w:rsid w:val="002A1BA6"/>
    <w:rsid w:val="002A36C0"/>
    <w:rsid w:val="002A3EE6"/>
    <w:rsid w:val="002A6B43"/>
    <w:rsid w:val="002B4BEA"/>
    <w:rsid w:val="002B6E3E"/>
    <w:rsid w:val="002C153D"/>
    <w:rsid w:val="002C3E68"/>
    <w:rsid w:val="002D1B94"/>
    <w:rsid w:val="002D4AA5"/>
    <w:rsid w:val="002D79F3"/>
    <w:rsid w:val="002E0C6E"/>
    <w:rsid w:val="002E1A99"/>
    <w:rsid w:val="002E3484"/>
    <w:rsid w:val="002E5679"/>
    <w:rsid w:val="002E6984"/>
    <w:rsid w:val="002E6E9F"/>
    <w:rsid w:val="002E7B28"/>
    <w:rsid w:val="002F15D9"/>
    <w:rsid w:val="002F2260"/>
    <w:rsid w:val="002F2F9B"/>
    <w:rsid w:val="002F3287"/>
    <w:rsid w:val="002F3721"/>
    <w:rsid w:val="002F6CF8"/>
    <w:rsid w:val="003003EE"/>
    <w:rsid w:val="003038B8"/>
    <w:rsid w:val="003040BC"/>
    <w:rsid w:val="00305A97"/>
    <w:rsid w:val="003061B1"/>
    <w:rsid w:val="00310475"/>
    <w:rsid w:val="00324326"/>
    <w:rsid w:val="003266F8"/>
    <w:rsid w:val="00332FD5"/>
    <w:rsid w:val="00346BB8"/>
    <w:rsid w:val="003532D4"/>
    <w:rsid w:val="00356139"/>
    <w:rsid w:val="003564C2"/>
    <w:rsid w:val="003633F8"/>
    <w:rsid w:val="00370BC6"/>
    <w:rsid w:val="003760FC"/>
    <w:rsid w:val="0038283C"/>
    <w:rsid w:val="00387C88"/>
    <w:rsid w:val="003935E3"/>
    <w:rsid w:val="003A71DB"/>
    <w:rsid w:val="003B17AF"/>
    <w:rsid w:val="003C0F6C"/>
    <w:rsid w:val="003E141F"/>
    <w:rsid w:val="003E224F"/>
    <w:rsid w:val="003E5DAE"/>
    <w:rsid w:val="003E5F79"/>
    <w:rsid w:val="003E7F9F"/>
    <w:rsid w:val="003F1BC1"/>
    <w:rsid w:val="003F48C8"/>
    <w:rsid w:val="003F53E7"/>
    <w:rsid w:val="003F55B9"/>
    <w:rsid w:val="003F737C"/>
    <w:rsid w:val="0040095B"/>
    <w:rsid w:val="004012AD"/>
    <w:rsid w:val="00401E2B"/>
    <w:rsid w:val="004057A9"/>
    <w:rsid w:val="0040585E"/>
    <w:rsid w:val="00406E26"/>
    <w:rsid w:val="00420CA4"/>
    <w:rsid w:val="00425A17"/>
    <w:rsid w:val="00432C20"/>
    <w:rsid w:val="00436479"/>
    <w:rsid w:val="00446BE6"/>
    <w:rsid w:val="00456A50"/>
    <w:rsid w:val="00457C3A"/>
    <w:rsid w:val="00461B04"/>
    <w:rsid w:val="004654B4"/>
    <w:rsid w:val="00473CF8"/>
    <w:rsid w:val="00473DDA"/>
    <w:rsid w:val="00484629"/>
    <w:rsid w:val="00485D74"/>
    <w:rsid w:val="00487358"/>
    <w:rsid w:val="00487753"/>
    <w:rsid w:val="0049297E"/>
    <w:rsid w:val="00494196"/>
    <w:rsid w:val="00495196"/>
    <w:rsid w:val="004A679C"/>
    <w:rsid w:val="004B550D"/>
    <w:rsid w:val="004B5E20"/>
    <w:rsid w:val="004B6EB8"/>
    <w:rsid w:val="004C5C70"/>
    <w:rsid w:val="004C5EAB"/>
    <w:rsid w:val="004D3BF8"/>
    <w:rsid w:val="004D3D9D"/>
    <w:rsid w:val="004D736B"/>
    <w:rsid w:val="004E29C8"/>
    <w:rsid w:val="004E3B77"/>
    <w:rsid w:val="004E701C"/>
    <w:rsid w:val="004F27FA"/>
    <w:rsid w:val="004F4419"/>
    <w:rsid w:val="004F4D09"/>
    <w:rsid w:val="00500B93"/>
    <w:rsid w:val="0050232A"/>
    <w:rsid w:val="00506D21"/>
    <w:rsid w:val="00516657"/>
    <w:rsid w:val="005174D2"/>
    <w:rsid w:val="005205B6"/>
    <w:rsid w:val="005224A6"/>
    <w:rsid w:val="00522D1F"/>
    <w:rsid w:val="005259B2"/>
    <w:rsid w:val="005361EE"/>
    <w:rsid w:val="00537C8F"/>
    <w:rsid w:val="00544936"/>
    <w:rsid w:val="00547FCB"/>
    <w:rsid w:val="00554A69"/>
    <w:rsid w:val="005753A4"/>
    <w:rsid w:val="005819C2"/>
    <w:rsid w:val="005879E1"/>
    <w:rsid w:val="005903EA"/>
    <w:rsid w:val="00592023"/>
    <w:rsid w:val="00596736"/>
    <w:rsid w:val="005A1F58"/>
    <w:rsid w:val="005A3790"/>
    <w:rsid w:val="005A7D09"/>
    <w:rsid w:val="005B0515"/>
    <w:rsid w:val="005B5DA3"/>
    <w:rsid w:val="005C0D5B"/>
    <w:rsid w:val="005C5515"/>
    <w:rsid w:val="005C660F"/>
    <w:rsid w:val="005C6B8B"/>
    <w:rsid w:val="005D2514"/>
    <w:rsid w:val="005D7ED8"/>
    <w:rsid w:val="005F2F20"/>
    <w:rsid w:val="005F6ABA"/>
    <w:rsid w:val="006053E1"/>
    <w:rsid w:val="006055AF"/>
    <w:rsid w:val="00612122"/>
    <w:rsid w:val="00616A5F"/>
    <w:rsid w:val="00620818"/>
    <w:rsid w:val="0062212D"/>
    <w:rsid w:val="00623A11"/>
    <w:rsid w:val="00623C92"/>
    <w:rsid w:val="00625701"/>
    <w:rsid w:val="00637DEE"/>
    <w:rsid w:val="0064368B"/>
    <w:rsid w:val="006604EE"/>
    <w:rsid w:val="0066373D"/>
    <w:rsid w:val="00664403"/>
    <w:rsid w:val="00664A85"/>
    <w:rsid w:val="00667207"/>
    <w:rsid w:val="00682F92"/>
    <w:rsid w:val="0069608A"/>
    <w:rsid w:val="006979BB"/>
    <w:rsid w:val="006A582C"/>
    <w:rsid w:val="006B32EA"/>
    <w:rsid w:val="006B4AA6"/>
    <w:rsid w:val="006B7FA7"/>
    <w:rsid w:val="006C0116"/>
    <w:rsid w:val="006C682F"/>
    <w:rsid w:val="006D48FC"/>
    <w:rsid w:val="006D6B01"/>
    <w:rsid w:val="006E00A3"/>
    <w:rsid w:val="006E54C9"/>
    <w:rsid w:val="006E5AF4"/>
    <w:rsid w:val="006E65F3"/>
    <w:rsid w:val="006F1A8C"/>
    <w:rsid w:val="006F259F"/>
    <w:rsid w:val="00707143"/>
    <w:rsid w:val="00711D2C"/>
    <w:rsid w:val="00715C00"/>
    <w:rsid w:val="00716A59"/>
    <w:rsid w:val="00720402"/>
    <w:rsid w:val="00735BA7"/>
    <w:rsid w:val="00743872"/>
    <w:rsid w:val="00744A18"/>
    <w:rsid w:val="00750AAC"/>
    <w:rsid w:val="00756368"/>
    <w:rsid w:val="00756B11"/>
    <w:rsid w:val="00756BBF"/>
    <w:rsid w:val="00763947"/>
    <w:rsid w:val="0076401C"/>
    <w:rsid w:val="00765537"/>
    <w:rsid w:val="0077444E"/>
    <w:rsid w:val="0078119D"/>
    <w:rsid w:val="0078199B"/>
    <w:rsid w:val="007835E1"/>
    <w:rsid w:val="00784749"/>
    <w:rsid w:val="0078499E"/>
    <w:rsid w:val="007868E6"/>
    <w:rsid w:val="00791EC7"/>
    <w:rsid w:val="00793D27"/>
    <w:rsid w:val="007953D7"/>
    <w:rsid w:val="007A5465"/>
    <w:rsid w:val="007B449F"/>
    <w:rsid w:val="007B46BE"/>
    <w:rsid w:val="007B5821"/>
    <w:rsid w:val="007C2D1D"/>
    <w:rsid w:val="007C597C"/>
    <w:rsid w:val="007D4CDF"/>
    <w:rsid w:val="007D7CB6"/>
    <w:rsid w:val="007E03CE"/>
    <w:rsid w:val="007E1DD9"/>
    <w:rsid w:val="007E604F"/>
    <w:rsid w:val="00822476"/>
    <w:rsid w:val="00831342"/>
    <w:rsid w:val="00831380"/>
    <w:rsid w:val="008360FA"/>
    <w:rsid w:val="008367B5"/>
    <w:rsid w:val="0084036D"/>
    <w:rsid w:val="00845463"/>
    <w:rsid w:val="00845A2F"/>
    <w:rsid w:val="0084675A"/>
    <w:rsid w:val="008524B2"/>
    <w:rsid w:val="00857B72"/>
    <w:rsid w:val="00861D07"/>
    <w:rsid w:val="00866600"/>
    <w:rsid w:val="00866BF6"/>
    <w:rsid w:val="008674BA"/>
    <w:rsid w:val="00872815"/>
    <w:rsid w:val="00876B34"/>
    <w:rsid w:val="0087711D"/>
    <w:rsid w:val="00882C21"/>
    <w:rsid w:val="00890684"/>
    <w:rsid w:val="00891B41"/>
    <w:rsid w:val="00892D4F"/>
    <w:rsid w:val="00892F64"/>
    <w:rsid w:val="008954F2"/>
    <w:rsid w:val="00896BB7"/>
    <w:rsid w:val="00897D25"/>
    <w:rsid w:val="008A2B30"/>
    <w:rsid w:val="008A43F5"/>
    <w:rsid w:val="008A445D"/>
    <w:rsid w:val="008A5B83"/>
    <w:rsid w:val="008A6D92"/>
    <w:rsid w:val="008B3281"/>
    <w:rsid w:val="008D4736"/>
    <w:rsid w:val="008E631C"/>
    <w:rsid w:val="008F135B"/>
    <w:rsid w:val="008F13C9"/>
    <w:rsid w:val="008F4D13"/>
    <w:rsid w:val="008F62B0"/>
    <w:rsid w:val="008F6EE4"/>
    <w:rsid w:val="00900782"/>
    <w:rsid w:val="00900936"/>
    <w:rsid w:val="00901F0E"/>
    <w:rsid w:val="00904E35"/>
    <w:rsid w:val="009051AD"/>
    <w:rsid w:val="00911CF3"/>
    <w:rsid w:val="00913BB0"/>
    <w:rsid w:val="00914CE8"/>
    <w:rsid w:val="00915D7E"/>
    <w:rsid w:val="009223B3"/>
    <w:rsid w:val="009249D4"/>
    <w:rsid w:val="00930510"/>
    <w:rsid w:val="00934F82"/>
    <w:rsid w:val="00937BAE"/>
    <w:rsid w:val="00942B9A"/>
    <w:rsid w:val="009444D5"/>
    <w:rsid w:val="00945ABE"/>
    <w:rsid w:val="00947E52"/>
    <w:rsid w:val="009512DA"/>
    <w:rsid w:val="00953C3D"/>
    <w:rsid w:val="00960690"/>
    <w:rsid w:val="00962188"/>
    <w:rsid w:val="0097076C"/>
    <w:rsid w:val="00970C18"/>
    <w:rsid w:val="00976177"/>
    <w:rsid w:val="00981C03"/>
    <w:rsid w:val="00985403"/>
    <w:rsid w:val="00985F1D"/>
    <w:rsid w:val="00992281"/>
    <w:rsid w:val="0099293D"/>
    <w:rsid w:val="009956C8"/>
    <w:rsid w:val="00995A74"/>
    <w:rsid w:val="009A2CEE"/>
    <w:rsid w:val="009A3852"/>
    <w:rsid w:val="009A441D"/>
    <w:rsid w:val="009A5D5D"/>
    <w:rsid w:val="009B48E9"/>
    <w:rsid w:val="009B71FC"/>
    <w:rsid w:val="009C0B58"/>
    <w:rsid w:val="009C5C93"/>
    <w:rsid w:val="009D051F"/>
    <w:rsid w:val="009D19A0"/>
    <w:rsid w:val="009D2A3B"/>
    <w:rsid w:val="009D4780"/>
    <w:rsid w:val="009D511B"/>
    <w:rsid w:val="009D7068"/>
    <w:rsid w:val="009E6E45"/>
    <w:rsid w:val="009F66FF"/>
    <w:rsid w:val="00A111A9"/>
    <w:rsid w:val="00A16752"/>
    <w:rsid w:val="00A202F3"/>
    <w:rsid w:val="00A23A0B"/>
    <w:rsid w:val="00A24CB5"/>
    <w:rsid w:val="00A24F65"/>
    <w:rsid w:val="00A25617"/>
    <w:rsid w:val="00A26B70"/>
    <w:rsid w:val="00A42BB5"/>
    <w:rsid w:val="00A45AA3"/>
    <w:rsid w:val="00A65AE2"/>
    <w:rsid w:val="00A72128"/>
    <w:rsid w:val="00A730C2"/>
    <w:rsid w:val="00A80FA2"/>
    <w:rsid w:val="00A86680"/>
    <w:rsid w:val="00A87E1F"/>
    <w:rsid w:val="00A90F46"/>
    <w:rsid w:val="00A92833"/>
    <w:rsid w:val="00A93BE7"/>
    <w:rsid w:val="00A94AD2"/>
    <w:rsid w:val="00A94FD9"/>
    <w:rsid w:val="00A952F2"/>
    <w:rsid w:val="00A9646F"/>
    <w:rsid w:val="00A9693B"/>
    <w:rsid w:val="00A97ECF"/>
    <w:rsid w:val="00AA4EF5"/>
    <w:rsid w:val="00AA668E"/>
    <w:rsid w:val="00AA7373"/>
    <w:rsid w:val="00AB4B7D"/>
    <w:rsid w:val="00AC1CBF"/>
    <w:rsid w:val="00AC4942"/>
    <w:rsid w:val="00AC5D96"/>
    <w:rsid w:val="00AC6866"/>
    <w:rsid w:val="00AC7682"/>
    <w:rsid w:val="00AD0134"/>
    <w:rsid w:val="00AD58CA"/>
    <w:rsid w:val="00AD6C10"/>
    <w:rsid w:val="00AE6354"/>
    <w:rsid w:val="00AF2760"/>
    <w:rsid w:val="00AF58DB"/>
    <w:rsid w:val="00B00D18"/>
    <w:rsid w:val="00B03B45"/>
    <w:rsid w:val="00B05057"/>
    <w:rsid w:val="00B07F63"/>
    <w:rsid w:val="00B11906"/>
    <w:rsid w:val="00B158A1"/>
    <w:rsid w:val="00B15CA7"/>
    <w:rsid w:val="00B20C90"/>
    <w:rsid w:val="00B20DA7"/>
    <w:rsid w:val="00B27C9D"/>
    <w:rsid w:val="00B328A9"/>
    <w:rsid w:val="00B33DED"/>
    <w:rsid w:val="00B37B11"/>
    <w:rsid w:val="00B41910"/>
    <w:rsid w:val="00B517CF"/>
    <w:rsid w:val="00B61333"/>
    <w:rsid w:val="00B62D27"/>
    <w:rsid w:val="00B714E9"/>
    <w:rsid w:val="00B724F7"/>
    <w:rsid w:val="00B72A9E"/>
    <w:rsid w:val="00B7366B"/>
    <w:rsid w:val="00B73D6E"/>
    <w:rsid w:val="00B7486D"/>
    <w:rsid w:val="00B7673F"/>
    <w:rsid w:val="00B858F8"/>
    <w:rsid w:val="00B92355"/>
    <w:rsid w:val="00B93926"/>
    <w:rsid w:val="00BA6222"/>
    <w:rsid w:val="00BA6D7D"/>
    <w:rsid w:val="00BB0153"/>
    <w:rsid w:val="00BB13C1"/>
    <w:rsid w:val="00BC1040"/>
    <w:rsid w:val="00BC139A"/>
    <w:rsid w:val="00BC3FB0"/>
    <w:rsid w:val="00BC415A"/>
    <w:rsid w:val="00BD4D88"/>
    <w:rsid w:val="00BE1719"/>
    <w:rsid w:val="00BE5E72"/>
    <w:rsid w:val="00BE69B0"/>
    <w:rsid w:val="00BF3134"/>
    <w:rsid w:val="00BF32DE"/>
    <w:rsid w:val="00BF5E3C"/>
    <w:rsid w:val="00C013F6"/>
    <w:rsid w:val="00C02FFD"/>
    <w:rsid w:val="00C05211"/>
    <w:rsid w:val="00C0649B"/>
    <w:rsid w:val="00C10654"/>
    <w:rsid w:val="00C1621E"/>
    <w:rsid w:val="00C206D2"/>
    <w:rsid w:val="00C221C3"/>
    <w:rsid w:val="00C2260C"/>
    <w:rsid w:val="00C23584"/>
    <w:rsid w:val="00C26CF6"/>
    <w:rsid w:val="00C30254"/>
    <w:rsid w:val="00C35821"/>
    <w:rsid w:val="00C40614"/>
    <w:rsid w:val="00C41CF8"/>
    <w:rsid w:val="00C42CC2"/>
    <w:rsid w:val="00C43953"/>
    <w:rsid w:val="00C43C94"/>
    <w:rsid w:val="00C5093D"/>
    <w:rsid w:val="00C524B3"/>
    <w:rsid w:val="00C60566"/>
    <w:rsid w:val="00C6060C"/>
    <w:rsid w:val="00C72EAD"/>
    <w:rsid w:val="00C73CCD"/>
    <w:rsid w:val="00C774BA"/>
    <w:rsid w:val="00C81FDE"/>
    <w:rsid w:val="00C8208C"/>
    <w:rsid w:val="00C82668"/>
    <w:rsid w:val="00C82BFB"/>
    <w:rsid w:val="00C84932"/>
    <w:rsid w:val="00C8699D"/>
    <w:rsid w:val="00C87770"/>
    <w:rsid w:val="00C91297"/>
    <w:rsid w:val="00C9210E"/>
    <w:rsid w:val="00C92133"/>
    <w:rsid w:val="00C92A32"/>
    <w:rsid w:val="00CA100B"/>
    <w:rsid w:val="00CA69B5"/>
    <w:rsid w:val="00CB0237"/>
    <w:rsid w:val="00CB2AB9"/>
    <w:rsid w:val="00CB3A06"/>
    <w:rsid w:val="00CB6F51"/>
    <w:rsid w:val="00CB78DA"/>
    <w:rsid w:val="00CD45AE"/>
    <w:rsid w:val="00CD7959"/>
    <w:rsid w:val="00CE2A68"/>
    <w:rsid w:val="00CE2AAE"/>
    <w:rsid w:val="00CE50B8"/>
    <w:rsid w:val="00CE5E82"/>
    <w:rsid w:val="00CF0103"/>
    <w:rsid w:val="00CF0ADD"/>
    <w:rsid w:val="00CF3ACF"/>
    <w:rsid w:val="00CF6A4D"/>
    <w:rsid w:val="00D018B8"/>
    <w:rsid w:val="00D05FD4"/>
    <w:rsid w:val="00D064BB"/>
    <w:rsid w:val="00D17547"/>
    <w:rsid w:val="00D22C9B"/>
    <w:rsid w:val="00D25C7B"/>
    <w:rsid w:val="00D25D91"/>
    <w:rsid w:val="00D269A6"/>
    <w:rsid w:val="00D31898"/>
    <w:rsid w:val="00D33921"/>
    <w:rsid w:val="00D3715F"/>
    <w:rsid w:val="00D408E6"/>
    <w:rsid w:val="00D53A4B"/>
    <w:rsid w:val="00D553BF"/>
    <w:rsid w:val="00D559A6"/>
    <w:rsid w:val="00D56008"/>
    <w:rsid w:val="00D563D1"/>
    <w:rsid w:val="00D57025"/>
    <w:rsid w:val="00D62618"/>
    <w:rsid w:val="00D65752"/>
    <w:rsid w:val="00D6755C"/>
    <w:rsid w:val="00D8032D"/>
    <w:rsid w:val="00D804F8"/>
    <w:rsid w:val="00D84CC9"/>
    <w:rsid w:val="00D86E58"/>
    <w:rsid w:val="00D94850"/>
    <w:rsid w:val="00D95BDD"/>
    <w:rsid w:val="00D95EE9"/>
    <w:rsid w:val="00D96CBA"/>
    <w:rsid w:val="00DB5971"/>
    <w:rsid w:val="00DB658A"/>
    <w:rsid w:val="00DC35A1"/>
    <w:rsid w:val="00DD2D06"/>
    <w:rsid w:val="00DD3188"/>
    <w:rsid w:val="00DD3492"/>
    <w:rsid w:val="00DD54DD"/>
    <w:rsid w:val="00DD64FF"/>
    <w:rsid w:val="00DE698E"/>
    <w:rsid w:val="00DE6ACC"/>
    <w:rsid w:val="00DF0FA8"/>
    <w:rsid w:val="00DF4193"/>
    <w:rsid w:val="00DF74D9"/>
    <w:rsid w:val="00E009C8"/>
    <w:rsid w:val="00E01812"/>
    <w:rsid w:val="00E035D9"/>
    <w:rsid w:val="00E06F67"/>
    <w:rsid w:val="00E11CA7"/>
    <w:rsid w:val="00E1242B"/>
    <w:rsid w:val="00E20F70"/>
    <w:rsid w:val="00E250E6"/>
    <w:rsid w:val="00E26400"/>
    <w:rsid w:val="00E276B0"/>
    <w:rsid w:val="00E32552"/>
    <w:rsid w:val="00E35773"/>
    <w:rsid w:val="00E36040"/>
    <w:rsid w:val="00E40011"/>
    <w:rsid w:val="00E4188C"/>
    <w:rsid w:val="00E42E39"/>
    <w:rsid w:val="00E46931"/>
    <w:rsid w:val="00E545E6"/>
    <w:rsid w:val="00E5515E"/>
    <w:rsid w:val="00E64193"/>
    <w:rsid w:val="00E65B6C"/>
    <w:rsid w:val="00E66A2E"/>
    <w:rsid w:val="00E71751"/>
    <w:rsid w:val="00E71B2D"/>
    <w:rsid w:val="00E72FDA"/>
    <w:rsid w:val="00E77BF2"/>
    <w:rsid w:val="00E80BF2"/>
    <w:rsid w:val="00E841C0"/>
    <w:rsid w:val="00E843C0"/>
    <w:rsid w:val="00E85BE8"/>
    <w:rsid w:val="00E877DD"/>
    <w:rsid w:val="00E90922"/>
    <w:rsid w:val="00E913BE"/>
    <w:rsid w:val="00E91681"/>
    <w:rsid w:val="00E9443D"/>
    <w:rsid w:val="00EA4357"/>
    <w:rsid w:val="00EA67AF"/>
    <w:rsid w:val="00EA6AB4"/>
    <w:rsid w:val="00EA6CC6"/>
    <w:rsid w:val="00EC1CC2"/>
    <w:rsid w:val="00EC3918"/>
    <w:rsid w:val="00EC6EA8"/>
    <w:rsid w:val="00ED2B8D"/>
    <w:rsid w:val="00ED3CC7"/>
    <w:rsid w:val="00ED5271"/>
    <w:rsid w:val="00ED7FCB"/>
    <w:rsid w:val="00EE0406"/>
    <w:rsid w:val="00EE146D"/>
    <w:rsid w:val="00EE62EA"/>
    <w:rsid w:val="00EE69E8"/>
    <w:rsid w:val="00EF0CAA"/>
    <w:rsid w:val="00EF2427"/>
    <w:rsid w:val="00EF551E"/>
    <w:rsid w:val="00EF5BD3"/>
    <w:rsid w:val="00EF77F7"/>
    <w:rsid w:val="00F0019D"/>
    <w:rsid w:val="00F017F9"/>
    <w:rsid w:val="00F04A9F"/>
    <w:rsid w:val="00F0521D"/>
    <w:rsid w:val="00F22C93"/>
    <w:rsid w:val="00F302F9"/>
    <w:rsid w:val="00F30E48"/>
    <w:rsid w:val="00F32CE6"/>
    <w:rsid w:val="00F33A85"/>
    <w:rsid w:val="00F36A87"/>
    <w:rsid w:val="00F43270"/>
    <w:rsid w:val="00F440E4"/>
    <w:rsid w:val="00F46E1D"/>
    <w:rsid w:val="00F50B67"/>
    <w:rsid w:val="00F622CB"/>
    <w:rsid w:val="00F63110"/>
    <w:rsid w:val="00F635BB"/>
    <w:rsid w:val="00F65C93"/>
    <w:rsid w:val="00F72F11"/>
    <w:rsid w:val="00F74A38"/>
    <w:rsid w:val="00F764EF"/>
    <w:rsid w:val="00F80B60"/>
    <w:rsid w:val="00F821D1"/>
    <w:rsid w:val="00F9109A"/>
    <w:rsid w:val="00F96140"/>
    <w:rsid w:val="00FA3E80"/>
    <w:rsid w:val="00FA57E0"/>
    <w:rsid w:val="00FA6ED4"/>
    <w:rsid w:val="00FB4D6F"/>
    <w:rsid w:val="00FC151E"/>
    <w:rsid w:val="00FD12ED"/>
    <w:rsid w:val="00FD64A6"/>
    <w:rsid w:val="00FE269F"/>
    <w:rsid w:val="00FE4608"/>
    <w:rsid w:val="00FE5F2D"/>
    <w:rsid w:val="00FE7ED5"/>
    <w:rsid w:val="00FF0C7F"/>
    <w:rsid w:val="00FF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1D2C53"/>
  <w14:defaultImageDpi w14:val="300"/>
  <w15:docId w15:val="{79A65D07-EFE9-7C46-984A-838BB8E8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5E82"/>
  </w:style>
  <w:style w:type="paragraph" w:styleId="Heading1">
    <w:name w:val="heading 1"/>
    <w:basedOn w:val="Normal"/>
    <w:next w:val="Normal"/>
    <w:link w:val="Heading1Char"/>
    <w:qFormat/>
    <w:rsid w:val="008728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6BE6"/>
    <w:pPr>
      <w:keepNext/>
      <w:widowControl w:val="0"/>
      <w:suppressAutoHyphens/>
      <w:outlineLvl w:val="1"/>
    </w:pPr>
    <w:rPr>
      <w:b/>
      <w:bCs/>
      <w:snapToGrid w:val="0"/>
      <w:sz w:val="20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446BE6"/>
    <w:pPr>
      <w:keepNext/>
      <w:suppressAutoHyphens/>
      <w:ind w:left="720" w:firstLine="720"/>
      <w:outlineLvl w:val="2"/>
    </w:pPr>
    <w:rPr>
      <w:b/>
      <w:bCs/>
      <w:sz w:val="19"/>
      <w:szCs w:val="19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46BE6"/>
    <w:pPr>
      <w:spacing w:after="120"/>
    </w:pPr>
    <w:rPr>
      <w:lang w:val="x-none" w:eastAsia="x-none"/>
    </w:rPr>
  </w:style>
  <w:style w:type="character" w:customStyle="1" w:styleId="Heading2Char">
    <w:name w:val="Heading 2 Char"/>
    <w:link w:val="Heading2"/>
    <w:rsid w:val="00AC0173"/>
    <w:rPr>
      <w:b/>
      <w:bCs/>
      <w:snapToGrid w:val="0"/>
    </w:rPr>
  </w:style>
  <w:style w:type="character" w:customStyle="1" w:styleId="Heading3Char">
    <w:name w:val="Heading 3 Char"/>
    <w:link w:val="Heading3"/>
    <w:rsid w:val="00AC0173"/>
    <w:rPr>
      <w:b/>
      <w:bCs/>
      <w:sz w:val="19"/>
      <w:szCs w:val="19"/>
    </w:rPr>
  </w:style>
  <w:style w:type="character" w:customStyle="1" w:styleId="BodyTextChar">
    <w:name w:val="Body Text Char"/>
    <w:link w:val="BodyText"/>
    <w:rsid w:val="00AC0173"/>
    <w:rPr>
      <w:sz w:val="24"/>
      <w:szCs w:val="24"/>
    </w:rPr>
  </w:style>
  <w:style w:type="character" w:styleId="Hyperlink">
    <w:name w:val="Hyperlink"/>
    <w:rsid w:val="004B5633"/>
    <w:rPr>
      <w:color w:val="0000FF"/>
      <w:u w:val="single"/>
    </w:rPr>
  </w:style>
  <w:style w:type="paragraph" w:styleId="Header">
    <w:name w:val="header"/>
    <w:basedOn w:val="Normal"/>
    <w:rsid w:val="004103B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103BD"/>
  </w:style>
  <w:style w:type="paragraph" w:styleId="Footer">
    <w:name w:val="footer"/>
    <w:basedOn w:val="Normal"/>
    <w:rsid w:val="004103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80A1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80A1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A42F7"/>
    <w:pPr>
      <w:spacing w:before="100" w:beforeAutospacing="1" w:after="100" w:afterAutospacing="1"/>
    </w:pPr>
  </w:style>
  <w:style w:type="character" w:styleId="FollowedHyperlink">
    <w:name w:val="FollowedHyperlink"/>
    <w:rsid w:val="00902877"/>
    <w:rPr>
      <w:color w:val="800080"/>
      <w:u w:val="single"/>
    </w:rPr>
  </w:style>
  <w:style w:type="character" w:customStyle="1" w:styleId="ilad1">
    <w:name w:val="il_ad1"/>
    <w:rsid w:val="005C1554"/>
    <w:rPr>
      <w:vanish w:val="0"/>
      <w:webHidden w:val="0"/>
      <w:color w:val="0000FF"/>
      <w:u w:val="single"/>
      <w:specVanish w:val="0"/>
    </w:rPr>
  </w:style>
  <w:style w:type="character" w:styleId="CommentReference">
    <w:name w:val="annotation reference"/>
    <w:rsid w:val="000A14D3"/>
    <w:rPr>
      <w:sz w:val="18"/>
      <w:szCs w:val="18"/>
    </w:rPr>
  </w:style>
  <w:style w:type="paragraph" w:styleId="CommentText">
    <w:name w:val="annotation text"/>
    <w:basedOn w:val="Normal"/>
    <w:link w:val="CommentTextChar"/>
    <w:rsid w:val="000A14D3"/>
  </w:style>
  <w:style w:type="character" w:customStyle="1" w:styleId="CommentTextChar">
    <w:name w:val="Comment Text Char"/>
    <w:link w:val="CommentText"/>
    <w:rsid w:val="000A14D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A14D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0A14D3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564C2"/>
    <w:pPr>
      <w:ind w:left="720"/>
      <w:contextualSpacing/>
    </w:pPr>
  </w:style>
  <w:style w:type="character" w:styleId="Emphasis">
    <w:name w:val="Emphasis"/>
    <w:basedOn w:val="DefaultParagraphFont"/>
    <w:qFormat/>
    <w:rsid w:val="00872815"/>
    <w:rPr>
      <w:i/>
      <w:iCs/>
    </w:rPr>
  </w:style>
  <w:style w:type="character" w:customStyle="1" w:styleId="Heading1Char">
    <w:name w:val="Heading 1 Char"/>
    <w:basedOn w:val="DefaultParagraphFont"/>
    <w:link w:val="Heading1"/>
    <w:rsid w:val="008728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in/kellyblackwell" TargetMode="External"/><Relationship Id="rId13" Type="http://schemas.openxmlformats.org/officeDocument/2006/relationships/hyperlink" Target="https://resumegenius.com/cover-letter-builder?utm_source=Word_Doc&amp;utm_medium=Cover_Letter_Builder_Link&amp;utm_campaign=RG_Download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umegenius.com/resume-samples?utm_source=Word_Doc&amp;utm_medium=Resume_Samples_Link&amp;utm_campaign=RG_Downloads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umegenius.com/how-to-write-a-resume?utm_source=Word_Doc&amp;utm_medium=How_to_Write_Resume_Link&amp;utm_campaign=RG_Download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0" Type="http://schemas.openxmlformats.org/officeDocument/2006/relationships/hyperlink" Target="https://resumegenius.com/?utm_source=Word_Doc&amp;utm_medium=Resume_Builder_Link&amp;utm_campaign=RG_Download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umewriterdirect.com/?utm_source=Word_Doc&amp;utm_medium=RWD_Link&amp;utm_campaign=RG_Downloads" TargetMode="External"/><Relationship Id="rId14" Type="http://schemas.openxmlformats.org/officeDocument/2006/relationships/hyperlink" Target="https://resumegenius.com/cover-letters-the-how-to-guide?utm_source=Word_Doc&amp;utm_medium=Cover_Letter_Guide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67782D-78B3-8347-ADF8-B7D0A827F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Van</dc:creator>
  <cp:keywords/>
  <dc:description/>
  <cp:lastModifiedBy>SEO Team</cp:lastModifiedBy>
  <cp:revision>2</cp:revision>
  <cp:lastPrinted>2015-09-09T10:22:00Z</cp:lastPrinted>
  <dcterms:created xsi:type="dcterms:W3CDTF">2018-12-21T00:42:00Z</dcterms:created>
  <dcterms:modified xsi:type="dcterms:W3CDTF">2018-12-21T00:42:00Z</dcterms:modified>
  <cp:category/>
</cp:coreProperties>
</file>